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2F5E3" w14:textId="7D920E72" w:rsidR="00722804" w:rsidRPr="00125C60" w:rsidRDefault="00722804" w:rsidP="00722804">
      <w:pPr>
        <w:pStyle w:val="stoffdeckblatttitel"/>
        <w:rPr>
          <w:b/>
        </w:rPr>
      </w:pPr>
      <w:bookmarkStart w:id="0" w:name="_GoBack"/>
      <w:bookmarkEnd w:id="0"/>
      <w:r>
        <w:rPr>
          <w:b/>
          <w:noProof/>
          <w:lang w:eastAsia="de-DE"/>
        </w:rPr>
        <w:drawing>
          <wp:anchor distT="0" distB="0" distL="180340" distR="180340" simplePos="0" relativeHeight="251659264" behindDoc="0" locked="0" layoutInCell="1" allowOverlap="1" wp14:anchorId="57BAC8B7" wp14:editId="4367BB8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1925" cy="1932305"/>
            <wp:effectExtent l="0" t="0" r="0" b="0"/>
            <wp:wrapSquare wrapText="bothSides"/>
            <wp:docPr id="1" name="Grafik 1" descr="316241_FesteinbandD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6241_FesteinbandDi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C60">
        <w:rPr>
          <w:b/>
        </w:rPr>
        <w:t>Deutsch kompetent</w:t>
      </w:r>
    </w:p>
    <w:p w14:paraId="738FE465" w14:textId="77777777" w:rsidR="00722804" w:rsidRDefault="00722804" w:rsidP="00722804">
      <w:pPr>
        <w:pStyle w:val="stoffdeckblatttitel"/>
        <w:rPr>
          <w:b/>
        </w:rPr>
      </w:pPr>
      <w:r>
        <w:t>Vorschlag für eine Jahresplanung für das Fach Deutsch</w:t>
      </w:r>
    </w:p>
    <w:p w14:paraId="7239FC36" w14:textId="67411489" w:rsidR="00722804" w:rsidRPr="00FC6F31" w:rsidRDefault="00722804" w:rsidP="00722804">
      <w:pPr>
        <w:pStyle w:val="stoffdeckblatttitel"/>
        <w:rPr>
          <w:b/>
        </w:rPr>
      </w:pPr>
      <w:r w:rsidRPr="00FC6F31">
        <w:t xml:space="preserve">für </w:t>
      </w:r>
      <w:r>
        <w:t>das Gymnasium</w:t>
      </w:r>
      <w:r w:rsidRPr="00FC6F31">
        <w:t xml:space="preserve"> in </w:t>
      </w:r>
      <w:r>
        <w:t>Sachsen-Anhalt</w:t>
      </w:r>
    </w:p>
    <w:p w14:paraId="358D97AF" w14:textId="77777777" w:rsidR="00722804" w:rsidRPr="00FC6F31" w:rsidRDefault="00722804" w:rsidP="00722804">
      <w:pPr>
        <w:pStyle w:val="stoffdeckblatttitel"/>
        <w:rPr>
          <w:b/>
        </w:rPr>
      </w:pPr>
      <w:r w:rsidRPr="00FC6F31">
        <w:t xml:space="preserve">Klasse </w:t>
      </w:r>
      <w:r>
        <w:t>5</w:t>
      </w:r>
    </w:p>
    <w:p w14:paraId="1400D5FD" w14:textId="77777777" w:rsidR="00722804" w:rsidRDefault="00722804" w:rsidP="00722804">
      <w:pPr>
        <w:spacing w:line="312" w:lineRule="auto"/>
        <w:rPr>
          <w:rFonts w:ascii="Arial" w:hAnsi="Arial" w:cs="Arial"/>
          <w:sz w:val="20"/>
          <w:szCs w:val="20"/>
        </w:rPr>
      </w:pPr>
    </w:p>
    <w:p w14:paraId="7F1E1456" w14:textId="77777777" w:rsidR="00722804" w:rsidRDefault="00722804" w:rsidP="00722804">
      <w:pPr>
        <w:spacing w:line="312" w:lineRule="auto"/>
        <w:rPr>
          <w:rFonts w:ascii="Arial" w:hAnsi="Arial" w:cs="Arial"/>
          <w:sz w:val="20"/>
          <w:szCs w:val="20"/>
        </w:rPr>
      </w:pPr>
    </w:p>
    <w:p w14:paraId="0A5CD95D" w14:textId="0E50056C" w:rsidR="00722804" w:rsidRDefault="00722804">
      <w:pPr>
        <w:spacing w:after="160" w:line="259" w:lineRule="auto"/>
      </w:pPr>
      <w:r>
        <w:br w:type="page"/>
      </w:r>
    </w:p>
    <w:tbl>
      <w:tblPr>
        <w:tblStyle w:val="Tabellenraster"/>
        <w:tblpPr w:leftFromText="141" w:rightFromText="141" w:vertAnchor="text" w:tblpX="4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2260"/>
        <w:gridCol w:w="2261"/>
        <w:gridCol w:w="2261"/>
        <w:gridCol w:w="2261"/>
        <w:gridCol w:w="1553"/>
      </w:tblGrid>
      <w:tr w:rsidR="00E6751E" w:rsidRPr="004347C1" w14:paraId="4C1C3A7B" w14:textId="77777777" w:rsidTr="00CB2F81">
        <w:tc>
          <w:tcPr>
            <w:tcW w:w="988" w:type="dxa"/>
          </w:tcPr>
          <w:p w14:paraId="0EBFBF5E" w14:textId="77777777" w:rsidR="00967B81" w:rsidRPr="00722804" w:rsidRDefault="00967B81" w:rsidP="00A86579">
            <w:pPr>
              <w:rPr>
                <w:rFonts w:cstheme="minorHAnsi"/>
                <w:b/>
                <w:sz w:val="22"/>
                <w:szCs w:val="22"/>
              </w:rPr>
            </w:pPr>
            <w:r w:rsidRPr="00722804">
              <w:rPr>
                <w:rFonts w:cstheme="minorHAnsi"/>
                <w:b/>
                <w:sz w:val="22"/>
                <w:szCs w:val="22"/>
              </w:rPr>
              <w:lastRenderedPageBreak/>
              <w:t>Wochen</w:t>
            </w:r>
          </w:p>
          <w:p w14:paraId="6D1D298D" w14:textId="0242C37B" w:rsidR="00967B81" w:rsidRPr="00722804" w:rsidRDefault="00967B81" w:rsidP="00A86579">
            <w:pPr>
              <w:rPr>
                <w:rFonts w:cstheme="minorHAnsi"/>
                <w:b/>
                <w:sz w:val="22"/>
                <w:szCs w:val="22"/>
              </w:rPr>
            </w:pPr>
            <w:r w:rsidRPr="00722804">
              <w:rPr>
                <w:rFonts w:cstheme="minorHAnsi"/>
                <w:b/>
                <w:sz w:val="22"/>
                <w:szCs w:val="22"/>
              </w:rPr>
              <w:t>(</w:t>
            </w:r>
            <w:proofErr w:type="spellStart"/>
            <w:r w:rsidRPr="00722804">
              <w:rPr>
                <w:rFonts w:cstheme="minorHAnsi"/>
                <w:b/>
                <w:sz w:val="22"/>
                <w:szCs w:val="22"/>
              </w:rPr>
              <w:t>Stun</w:t>
            </w:r>
            <w:proofErr w:type="spellEnd"/>
            <w:r w:rsidR="00722804">
              <w:rPr>
                <w:rFonts w:cstheme="minorHAnsi"/>
                <w:b/>
                <w:sz w:val="22"/>
                <w:szCs w:val="22"/>
              </w:rPr>
              <w:t>-</w:t>
            </w:r>
            <w:r w:rsidRPr="00722804">
              <w:rPr>
                <w:rFonts w:cstheme="minorHAnsi"/>
                <w:b/>
                <w:sz w:val="22"/>
                <w:szCs w:val="22"/>
              </w:rPr>
              <w:t>den)</w:t>
            </w:r>
          </w:p>
        </w:tc>
        <w:tc>
          <w:tcPr>
            <w:tcW w:w="1417" w:type="dxa"/>
          </w:tcPr>
          <w:p w14:paraId="12CFED1A" w14:textId="77777777" w:rsidR="00967B81" w:rsidRPr="00722804" w:rsidRDefault="00967B81" w:rsidP="00A86579">
            <w:pPr>
              <w:rPr>
                <w:rFonts w:cstheme="minorHAnsi"/>
                <w:b/>
                <w:sz w:val="22"/>
                <w:szCs w:val="22"/>
              </w:rPr>
            </w:pPr>
            <w:r w:rsidRPr="00722804">
              <w:rPr>
                <w:rFonts w:cstheme="minorHAnsi"/>
                <w:b/>
                <w:sz w:val="22"/>
                <w:szCs w:val="22"/>
              </w:rPr>
              <w:t>Thematik</w:t>
            </w:r>
          </w:p>
        </w:tc>
        <w:tc>
          <w:tcPr>
            <w:tcW w:w="1276" w:type="dxa"/>
          </w:tcPr>
          <w:p w14:paraId="4DC7C10E" w14:textId="77777777" w:rsidR="00967B81" w:rsidRPr="00722804" w:rsidRDefault="00967B81" w:rsidP="00A86579">
            <w:pPr>
              <w:rPr>
                <w:rFonts w:cstheme="minorHAnsi"/>
                <w:b/>
                <w:sz w:val="22"/>
                <w:szCs w:val="22"/>
              </w:rPr>
            </w:pPr>
            <w:r w:rsidRPr="00722804">
              <w:rPr>
                <w:rFonts w:cstheme="minorHAnsi"/>
                <w:b/>
                <w:sz w:val="22"/>
                <w:szCs w:val="22"/>
              </w:rPr>
              <w:t xml:space="preserve">Lehrwerks- </w:t>
            </w:r>
          </w:p>
          <w:p w14:paraId="03462249" w14:textId="77777777" w:rsidR="00967B81" w:rsidRPr="00722804" w:rsidRDefault="00967B81" w:rsidP="00A86579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22804">
              <w:rPr>
                <w:rFonts w:cstheme="minorHAnsi"/>
                <w:b/>
                <w:sz w:val="22"/>
                <w:szCs w:val="22"/>
              </w:rPr>
              <w:t>bezug</w:t>
            </w:r>
            <w:proofErr w:type="spellEnd"/>
          </w:p>
        </w:tc>
        <w:tc>
          <w:tcPr>
            <w:tcW w:w="2260" w:type="dxa"/>
          </w:tcPr>
          <w:p w14:paraId="349E0916" w14:textId="77777777" w:rsidR="00967B81" w:rsidRPr="00722804" w:rsidRDefault="00967B81" w:rsidP="00A86579">
            <w:pPr>
              <w:rPr>
                <w:rFonts w:cstheme="minorHAnsi"/>
                <w:b/>
                <w:sz w:val="22"/>
                <w:szCs w:val="22"/>
              </w:rPr>
            </w:pPr>
            <w:r w:rsidRPr="00722804">
              <w:rPr>
                <w:rFonts w:cstheme="minorHAnsi"/>
                <w:b/>
                <w:sz w:val="22"/>
                <w:szCs w:val="22"/>
              </w:rPr>
              <w:t>Lesen und Auseinandersetzung mit Medien</w:t>
            </w:r>
          </w:p>
        </w:tc>
        <w:tc>
          <w:tcPr>
            <w:tcW w:w="2261" w:type="dxa"/>
          </w:tcPr>
          <w:p w14:paraId="2DCF5E2C" w14:textId="77777777" w:rsidR="00967B81" w:rsidRPr="00722804" w:rsidRDefault="00967B81" w:rsidP="00A86579">
            <w:pPr>
              <w:rPr>
                <w:rFonts w:cstheme="minorHAnsi"/>
                <w:b/>
                <w:sz w:val="22"/>
                <w:szCs w:val="22"/>
              </w:rPr>
            </w:pPr>
            <w:r w:rsidRPr="00722804">
              <w:rPr>
                <w:rFonts w:cstheme="minorHAnsi"/>
                <w:b/>
                <w:sz w:val="22"/>
                <w:szCs w:val="22"/>
              </w:rPr>
              <w:t>Sprechen und Zuhören</w:t>
            </w:r>
          </w:p>
        </w:tc>
        <w:tc>
          <w:tcPr>
            <w:tcW w:w="2261" w:type="dxa"/>
          </w:tcPr>
          <w:p w14:paraId="075C8BEA" w14:textId="77777777" w:rsidR="00967B81" w:rsidRPr="00722804" w:rsidRDefault="00967B81" w:rsidP="00A86579">
            <w:pPr>
              <w:rPr>
                <w:rFonts w:cstheme="minorHAnsi"/>
                <w:b/>
                <w:sz w:val="22"/>
                <w:szCs w:val="22"/>
              </w:rPr>
            </w:pPr>
            <w:r w:rsidRPr="00722804">
              <w:rPr>
                <w:rFonts w:cstheme="minorHAnsi"/>
                <w:b/>
                <w:sz w:val="22"/>
                <w:szCs w:val="22"/>
              </w:rPr>
              <w:t>Schreiben</w:t>
            </w:r>
          </w:p>
        </w:tc>
        <w:tc>
          <w:tcPr>
            <w:tcW w:w="2261" w:type="dxa"/>
          </w:tcPr>
          <w:p w14:paraId="04703FE4" w14:textId="77777777" w:rsidR="00967B81" w:rsidRPr="00722804" w:rsidRDefault="00967B81" w:rsidP="00A86579">
            <w:pPr>
              <w:rPr>
                <w:rFonts w:cstheme="minorHAnsi"/>
                <w:b/>
                <w:sz w:val="22"/>
                <w:szCs w:val="22"/>
              </w:rPr>
            </w:pPr>
            <w:r w:rsidRPr="00722804">
              <w:rPr>
                <w:rFonts w:cstheme="minorHAnsi"/>
                <w:b/>
                <w:sz w:val="22"/>
                <w:szCs w:val="22"/>
              </w:rPr>
              <w:t>Sprache und Sprachgebrauch reflektieren</w:t>
            </w:r>
          </w:p>
        </w:tc>
        <w:tc>
          <w:tcPr>
            <w:tcW w:w="1553" w:type="dxa"/>
          </w:tcPr>
          <w:p w14:paraId="614FC3ED" w14:textId="385E1028" w:rsidR="00967B81" w:rsidRPr="00722804" w:rsidRDefault="00967B81" w:rsidP="00722804">
            <w:pPr>
              <w:rPr>
                <w:rFonts w:cstheme="minorHAnsi"/>
                <w:b/>
                <w:sz w:val="22"/>
                <w:szCs w:val="22"/>
              </w:rPr>
            </w:pPr>
            <w:r w:rsidRPr="00722804">
              <w:rPr>
                <w:rFonts w:cstheme="minorHAnsi"/>
                <w:b/>
                <w:sz w:val="22"/>
                <w:szCs w:val="22"/>
              </w:rPr>
              <w:t>Bemerkungen</w:t>
            </w:r>
            <w:r w:rsidR="00C87859" w:rsidRPr="00722804">
              <w:rPr>
                <w:rFonts w:cstheme="minorHAnsi"/>
                <w:b/>
                <w:sz w:val="22"/>
                <w:szCs w:val="22"/>
              </w:rPr>
              <w:t>/ Ideen</w:t>
            </w:r>
          </w:p>
        </w:tc>
      </w:tr>
      <w:tr w:rsidR="00E6751E" w:rsidRPr="004347C1" w14:paraId="34C30ED6" w14:textId="77777777" w:rsidTr="00CB2F81">
        <w:tc>
          <w:tcPr>
            <w:tcW w:w="988" w:type="dxa"/>
          </w:tcPr>
          <w:p w14:paraId="71FC6349" w14:textId="77777777" w:rsidR="00967B81" w:rsidRPr="004347C1" w:rsidRDefault="00E84A56" w:rsidP="00A86579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4</w:t>
            </w:r>
            <w:r w:rsidR="00967B81" w:rsidRPr="004347C1">
              <w:rPr>
                <w:rFonts w:cstheme="minorHAnsi"/>
                <w:sz w:val="22"/>
                <w:szCs w:val="22"/>
              </w:rPr>
              <w:t xml:space="preserve"> (</w:t>
            </w:r>
            <w:r w:rsidRPr="004347C1">
              <w:rPr>
                <w:rFonts w:cstheme="minorHAnsi"/>
                <w:sz w:val="22"/>
                <w:szCs w:val="22"/>
              </w:rPr>
              <w:t>20</w:t>
            </w:r>
            <w:r w:rsidR="00967B81" w:rsidRPr="004347C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7A79E938" w14:textId="77777777" w:rsidR="00967B81" w:rsidRPr="004347C1" w:rsidRDefault="00967B81" w:rsidP="00A86579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b/>
                <w:sz w:val="22"/>
                <w:szCs w:val="22"/>
              </w:rPr>
              <w:t xml:space="preserve">Schule hier und anderswo </w:t>
            </w:r>
            <w:r w:rsidRPr="004347C1">
              <w:rPr>
                <w:rFonts w:cstheme="minorHAnsi"/>
                <w:i/>
                <w:iCs/>
                <w:sz w:val="22"/>
                <w:szCs w:val="22"/>
              </w:rPr>
              <w:t>(Informationen sammeln und ordnen, Interview, Kurzvortrag, Sachtexte lesen und verstehen)</w:t>
            </w:r>
          </w:p>
        </w:tc>
        <w:tc>
          <w:tcPr>
            <w:tcW w:w="1276" w:type="dxa"/>
          </w:tcPr>
          <w:p w14:paraId="31F4F35E" w14:textId="77777777" w:rsidR="00E84A56" w:rsidRPr="004347C1" w:rsidRDefault="00E84A56" w:rsidP="00967B81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4347C1">
              <w:rPr>
                <w:rFonts w:cstheme="minorHAnsi"/>
                <w:sz w:val="22"/>
                <w:szCs w:val="22"/>
                <w:u w:val="single"/>
              </w:rPr>
              <w:t>Kapitel 1</w:t>
            </w:r>
          </w:p>
          <w:p w14:paraId="1D2937E4" w14:textId="77777777" w:rsidR="00967B81" w:rsidRPr="004347C1" w:rsidRDefault="00967B81" w:rsidP="00967B81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Ich-Du-Wir</w:t>
            </w:r>
          </w:p>
          <w:p w14:paraId="5151D808" w14:textId="77777777" w:rsidR="00967B81" w:rsidRPr="004347C1" w:rsidRDefault="00967B81" w:rsidP="00967B81">
            <w:pPr>
              <w:rPr>
                <w:rFonts w:cstheme="minorHAnsi"/>
                <w:b/>
                <w:sz w:val="22"/>
                <w:szCs w:val="22"/>
              </w:rPr>
            </w:pPr>
            <w:r w:rsidRPr="004347C1">
              <w:rPr>
                <w:rFonts w:cstheme="minorHAnsi"/>
                <w:b/>
                <w:sz w:val="22"/>
                <w:szCs w:val="22"/>
              </w:rPr>
              <w:t>S. 10-15</w:t>
            </w:r>
          </w:p>
          <w:p w14:paraId="4BD97935" w14:textId="77777777" w:rsidR="00E84A56" w:rsidRPr="004347C1" w:rsidRDefault="00E84A56" w:rsidP="00967B81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10BB8F9" w14:textId="77777777" w:rsidR="00E84A56" w:rsidRPr="004347C1" w:rsidRDefault="00E84A56" w:rsidP="00967B81">
            <w:pPr>
              <w:rPr>
                <w:rFonts w:cstheme="minorHAnsi"/>
                <w:b/>
                <w:sz w:val="22"/>
                <w:szCs w:val="22"/>
              </w:rPr>
            </w:pPr>
            <w:r w:rsidRPr="004347C1">
              <w:rPr>
                <w:rFonts w:cstheme="minorHAnsi"/>
                <w:b/>
                <w:sz w:val="22"/>
                <w:szCs w:val="22"/>
              </w:rPr>
              <w:t>S. 16-24</w:t>
            </w:r>
          </w:p>
          <w:p w14:paraId="69C416AD" w14:textId="77777777" w:rsidR="00967B81" w:rsidRPr="004347C1" w:rsidRDefault="00967B81" w:rsidP="00A8657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0" w:type="dxa"/>
          </w:tcPr>
          <w:p w14:paraId="73F3D8AD" w14:textId="49AEB71D" w:rsidR="00967B81" w:rsidRPr="004347C1" w:rsidRDefault="00967B81" w:rsidP="00CB2F81">
            <w:pPr>
              <w:pStyle w:val="Listenabsatz"/>
              <w:numPr>
                <w:ilvl w:val="0"/>
                <w:numId w:val="5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Sachtexte lesen und verstehen</w:t>
            </w:r>
            <w:r w:rsidR="00E84A56" w:rsidRPr="004347C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CCC4820" w14:textId="14A1C74B" w:rsidR="00967B81" w:rsidRPr="004347C1" w:rsidRDefault="00967B81" w:rsidP="00CB2F81">
            <w:pPr>
              <w:pStyle w:val="Listenabsatz"/>
              <w:numPr>
                <w:ilvl w:val="0"/>
                <w:numId w:val="5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Informationen einholen</w:t>
            </w:r>
            <w:r w:rsidR="002F4089" w:rsidRPr="004347C1">
              <w:rPr>
                <w:rFonts w:cstheme="minorHAnsi"/>
                <w:sz w:val="22"/>
                <w:szCs w:val="22"/>
              </w:rPr>
              <w:t xml:space="preserve"> und ordnen</w:t>
            </w:r>
          </w:p>
          <w:p w14:paraId="0874B33C" w14:textId="1D6731C2" w:rsidR="00E84A56" w:rsidRPr="004347C1" w:rsidRDefault="00E84A56" w:rsidP="00CB2F81">
            <w:pPr>
              <w:pStyle w:val="Listenabsatz"/>
              <w:numPr>
                <w:ilvl w:val="0"/>
                <w:numId w:val="5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Diagramme/</w:t>
            </w:r>
            <w:r w:rsidR="002F4089" w:rsidRPr="004347C1">
              <w:rPr>
                <w:rFonts w:cstheme="minorHAnsi"/>
                <w:sz w:val="22"/>
                <w:szCs w:val="22"/>
              </w:rPr>
              <w:t xml:space="preserve"> </w:t>
            </w:r>
            <w:r w:rsidRPr="004347C1">
              <w:rPr>
                <w:rFonts w:cstheme="minorHAnsi"/>
                <w:sz w:val="22"/>
                <w:szCs w:val="22"/>
              </w:rPr>
              <w:t>Wortbeiträge auswerten</w:t>
            </w:r>
          </w:p>
          <w:p w14:paraId="000CB86D" w14:textId="77777777" w:rsidR="00967B81" w:rsidRPr="004347C1" w:rsidRDefault="00967B81" w:rsidP="00CB2F81">
            <w:pPr>
              <w:ind w:left="288" w:hanging="288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1" w:type="dxa"/>
          </w:tcPr>
          <w:p w14:paraId="030BE6D9" w14:textId="77777777" w:rsidR="00967B81" w:rsidRPr="004347C1" w:rsidRDefault="00967B81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ein Interview vorbereiten und führen</w:t>
            </w:r>
          </w:p>
          <w:p w14:paraId="7AA3BD9D" w14:textId="77777777" w:rsidR="00967B81" w:rsidRPr="004347C1" w:rsidRDefault="00967B81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in der Gruppe arbeiten</w:t>
            </w:r>
          </w:p>
          <w:p w14:paraId="76AE3307" w14:textId="1AECAB15" w:rsidR="00967B81" w:rsidRPr="004347C1" w:rsidRDefault="00967B81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Präsentieren: Vortrag, Steckbrief, Plakat, Mindmap</w:t>
            </w:r>
          </w:p>
          <w:p w14:paraId="13E87913" w14:textId="71E2DA57" w:rsidR="00BC27CF" w:rsidRPr="004347C1" w:rsidRDefault="00D83C3C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Redegestaltende Mittel (Tempo, Lautstärke, Betonung)</w:t>
            </w:r>
          </w:p>
        </w:tc>
        <w:tc>
          <w:tcPr>
            <w:tcW w:w="2261" w:type="dxa"/>
          </w:tcPr>
          <w:p w14:paraId="491D2FA2" w14:textId="26DF293A" w:rsidR="00967B81" w:rsidRPr="004347C1" w:rsidRDefault="00967B81" w:rsidP="00CB2F81">
            <w:pPr>
              <w:pStyle w:val="Listenabsatz"/>
              <w:numPr>
                <w:ilvl w:val="0"/>
                <w:numId w:val="4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Informationen</w:t>
            </w:r>
            <w:r w:rsidR="00E84A56" w:rsidRPr="004347C1">
              <w:rPr>
                <w:rFonts w:cstheme="minorHAnsi"/>
                <w:sz w:val="22"/>
                <w:szCs w:val="22"/>
              </w:rPr>
              <w:t xml:space="preserve"> bündeln,</w:t>
            </w:r>
            <w:r w:rsidRPr="004347C1">
              <w:rPr>
                <w:rFonts w:cstheme="minorHAnsi"/>
                <w:sz w:val="22"/>
                <w:szCs w:val="22"/>
              </w:rPr>
              <w:t xml:space="preserve"> verschriftlichen und weitergeben </w:t>
            </w:r>
          </w:p>
          <w:p w14:paraId="007FA064" w14:textId="77777777" w:rsidR="00E84A56" w:rsidRPr="004347C1" w:rsidRDefault="00E84A56" w:rsidP="00CB2F81">
            <w:pPr>
              <w:pStyle w:val="Listenabsatz"/>
              <w:numPr>
                <w:ilvl w:val="0"/>
                <w:numId w:val="4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Steckbrief</w:t>
            </w:r>
          </w:p>
          <w:p w14:paraId="7FB93808" w14:textId="0E801864" w:rsidR="00BC27CF" w:rsidRPr="004347C1" w:rsidRDefault="00BC27CF" w:rsidP="00CB2F81">
            <w:pPr>
              <w:pStyle w:val="Listenabsatz"/>
              <w:numPr>
                <w:ilvl w:val="0"/>
                <w:numId w:val="4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>Informationen übersichtlich, sachlogisch und anschaulich darstellen</w:t>
            </w:r>
          </w:p>
        </w:tc>
        <w:tc>
          <w:tcPr>
            <w:tcW w:w="2261" w:type="dxa"/>
          </w:tcPr>
          <w:p w14:paraId="7FA79778" w14:textId="77777777" w:rsidR="00E84A56" w:rsidRPr="004347C1" w:rsidRDefault="00E84A56" w:rsidP="00CB2F81">
            <w:pPr>
              <w:pStyle w:val="Listenabsatz"/>
              <w:numPr>
                <w:ilvl w:val="0"/>
                <w:numId w:val="3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deutlich und normrichtig in angemessenem Tempo und angemessener Wortwahl sprechen</w:t>
            </w:r>
          </w:p>
        </w:tc>
        <w:tc>
          <w:tcPr>
            <w:tcW w:w="1553" w:type="dxa"/>
          </w:tcPr>
          <w:p w14:paraId="5B6ACD81" w14:textId="77777777" w:rsidR="00967B81" w:rsidRPr="004347C1" w:rsidRDefault="00967B81" w:rsidP="00A86579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Schulrallye</w:t>
            </w:r>
            <w:r w:rsidR="00E84A56" w:rsidRPr="004347C1">
              <w:rPr>
                <w:rFonts w:cstheme="minorHAnsi"/>
                <w:sz w:val="22"/>
                <w:szCs w:val="22"/>
              </w:rPr>
              <w:t xml:space="preserve"> oder Lageplan</w:t>
            </w:r>
          </w:p>
          <w:p w14:paraId="2B5AB1E5" w14:textId="77777777" w:rsidR="00E84A56" w:rsidRPr="004347C1" w:rsidRDefault="00E84A56" w:rsidP="00A86579">
            <w:pPr>
              <w:rPr>
                <w:rFonts w:cstheme="minorHAnsi"/>
                <w:sz w:val="22"/>
                <w:szCs w:val="22"/>
              </w:rPr>
            </w:pPr>
          </w:p>
          <w:p w14:paraId="51676479" w14:textId="77777777" w:rsidR="00E84A56" w:rsidRPr="004347C1" w:rsidRDefault="00D83C3C" w:rsidP="00A86579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Steckbrief</w:t>
            </w:r>
          </w:p>
          <w:p w14:paraId="06865E56" w14:textId="77777777" w:rsidR="00E84A56" w:rsidRPr="004347C1" w:rsidRDefault="00E84A56" w:rsidP="00A86579">
            <w:pPr>
              <w:rPr>
                <w:rFonts w:cstheme="minorHAnsi"/>
                <w:sz w:val="22"/>
                <w:szCs w:val="22"/>
              </w:rPr>
            </w:pPr>
          </w:p>
          <w:p w14:paraId="6BDDBDB1" w14:textId="1D7BAF47" w:rsidR="00967B81" w:rsidRPr="004347C1" w:rsidRDefault="00967B81" w:rsidP="00722804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 xml:space="preserve">Interview </w:t>
            </w:r>
            <w:r w:rsidR="00E84A56" w:rsidRPr="004347C1">
              <w:rPr>
                <w:rFonts w:cstheme="minorHAnsi"/>
                <w:sz w:val="22"/>
                <w:szCs w:val="22"/>
              </w:rPr>
              <w:t>als</w:t>
            </w:r>
            <w:r w:rsidRPr="004347C1">
              <w:rPr>
                <w:rFonts w:cstheme="minorHAnsi"/>
                <w:sz w:val="22"/>
                <w:szCs w:val="22"/>
              </w:rPr>
              <w:t xml:space="preserve"> Sprachmemo</w:t>
            </w:r>
            <w:r w:rsidR="00E84A56" w:rsidRPr="004347C1">
              <w:rPr>
                <w:rFonts w:cstheme="minorHAnsi"/>
                <w:sz w:val="22"/>
                <w:szCs w:val="22"/>
              </w:rPr>
              <w:t xml:space="preserve"> aufnehmen und </w:t>
            </w:r>
            <w:proofErr w:type="spellStart"/>
            <w:r w:rsidR="00722804">
              <w:rPr>
                <w:rFonts w:cstheme="minorHAnsi"/>
                <w:sz w:val="22"/>
                <w:szCs w:val="22"/>
              </w:rPr>
              <w:t>v</w:t>
            </w:r>
            <w:r w:rsidR="00E84A56" w:rsidRPr="004347C1">
              <w:rPr>
                <w:rFonts w:cstheme="minorHAnsi"/>
                <w:sz w:val="22"/>
                <w:szCs w:val="22"/>
              </w:rPr>
              <w:t>er</w:t>
            </w:r>
            <w:proofErr w:type="spellEnd"/>
            <w:r w:rsidR="00722804">
              <w:rPr>
                <w:rFonts w:cstheme="minorHAnsi"/>
                <w:sz w:val="22"/>
                <w:szCs w:val="22"/>
              </w:rPr>
              <w:t>-</w:t>
            </w:r>
            <w:r w:rsidR="00E84A56" w:rsidRPr="004347C1">
              <w:rPr>
                <w:rFonts w:cstheme="minorHAnsi"/>
                <w:sz w:val="22"/>
                <w:szCs w:val="22"/>
              </w:rPr>
              <w:t>schriftlichen</w:t>
            </w:r>
          </w:p>
        </w:tc>
      </w:tr>
      <w:tr w:rsidR="00E6751E" w:rsidRPr="004347C1" w14:paraId="11D32BCB" w14:textId="77777777" w:rsidTr="00CB2F81">
        <w:tc>
          <w:tcPr>
            <w:tcW w:w="988" w:type="dxa"/>
          </w:tcPr>
          <w:p w14:paraId="3A1CF1FF" w14:textId="77777777" w:rsidR="00E84A56" w:rsidRPr="004347C1" w:rsidRDefault="00D83C3C" w:rsidP="00A86579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1,5</w:t>
            </w:r>
            <w:r w:rsidR="00E84A56" w:rsidRPr="004347C1">
              <w:rPr>
                <w:rFonts w:cstheme="minorHAnsi"/>
                <w:sz w:val="22"/>
                <w:szCs w:val="22"/>
              </w:rPr>
              <w:t xml:space="preserve"> (</w:t>
            </w:r>
            <w:r w:rsidRPr="004347C1">
              <w:rPr>
                <w:rFonts w:cstheme="minorHAnsi"/>
                <w:sz w:val="22"/>
                <w:szCs w:val="22"/>
              </w:rPr>
              <w:t>7</w:t>
            </w:r>
            <w:r w:rsidR="00E84A56" w:rsidRPr="004347C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037C9DB4" w14:textId="77777777" w:rsidR="00E84A56" w:rsidRPr="004347C1" w:rsidRDefault="00E84A56" w:rsidP="00A86579">
            <w:pPr>
              <w:rPr>
                <w:rFonts w:cstheme="minorHAnsi"/>
                <w:b/>
                <w:sz w:val="22"/>
                <w:szCs w:val="22"/>
              </w:rPr>
            </w:pPr>
            <w:r w:rsidRPr="004347C1">
              <w:rPr>
                <w:rFonts w:cstheme="minorHAnsi"/>
                <w:b/>
                <w:sz w:val="22"/>
                <w:szCs w:val="22"/>
              </w:rPr>
              <w:t>Sprachlicher Umgang mit anderen</w:t>
            </w:r>
          </w:p>
          <w:p w14:paraId="5EBAC29A" w14:textId="77777777" w:rsidR="00743F70" w:rsidRPr="004347C1" w:rsidRDefault="00743F70" w:rsidP="00A86579">
            <w:pPr>
              <w:rPr>
                <w:rFonts w:cstheme="minorHAnsi"/>
                <w:i/>
                <w:sz w:val="22"/>
                <w:szCs w:val="22"/>
              </w:rPr>
            </w:pPr>
            <w:r w:rsidRPr="004347C1">
              <w:rPr>
                <w:rFonts w:cstheme="minorHAnsi"/>
                <w:i/>
                <w:sz w:val="22"/>
                <w:szCs w:val="22"/>
              </w:rPr>
              <w:t>(Wortfelder nutzen)</w:t>
            </w:r>
          </w:p>
        </w:tc>
        <w:tc>
          <w:tcPr>
            <w:tcW w:w="1276" w:type="dxa"/>
          </w:tcPr>
          <w:p w14:paraId="3DC88156" w14:textId="77777777" w:rsidR="00E84A56" w:rsidRPr="004347C1" w:rsidRDefault="00E84A56" w:rsidP="00967B81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4347C1">
              <w:rPr>
                <w:rFonts w:cstheme="minorHAnsi"/>
                <w:sz w:val="22"/>
                <w:szCs w:val="22"/>
                <w:u w:val="single"/>
              </w:rPr>
              <w:t>Kapitel 2</w:t>
            </w:r>
          </w:p>
          <w:p w14:paraId="0C8F7B69" w14:textId="755041B6" w:rsidR="00D83C3C" w:rsidRPr="004347C1" w:rsidRDefault="00E84A56" w:rsidP="00967B81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Jetzt verstehe ich dich</w:t>
            </w:r>
          </w:p>
          <w:p w14:paraId="777E1FAB" w14:textId="77777777" w:rsidR="00D83C3C" w:rsidRPr="004347C1" w:rsidRDefault="00D83C3C" w:rsidP="00967B81">
            <w:pPr>
              <w:rPr>
                <w:rFonts w:cstheme="minorHAnsi"/>
                <w:b/>
                <w:sz w:val="22"/>
                <w:szCs w:val="22"/>
              </w:rPr>
            </w:pPr>
            <w:r w:rsidRPr="004347C1">
              <w:rPr>
                <w:rFonts w:cstheme="minorHAnsi"/>
                <w:b/>
                <w:sz w:val="22"/>
                <w:szCs w:val="22"/>
              </w:rPr>
              <w:t>S.28-38</w:t>
            </w:r>
          </w:p>
          <w:p w14:paraId="3C91C9A0" w14:textId="77777777" w:rsidR="00743F70" w:rsidRPr="004347C1" w:rsidRDefault="00743F70" w:rsidP="00967B81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FF0C52F" w14:textId="77777777" w:rsidR="00743F70" w:rsidRPr="004347C1" w:rsidRDefault="00743F70" w:rsidP="00967B81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Sag es treffender</w:t>
            </w:r>
          </w:p>
          <w:p w14:paraId="12C96F8C" w14:textId="77777777" w:rsidR="00743F70" w:rsidRPr="004347C1" w:rsidRDefault="00743F70" w:rsidP="00967B81">
            <w:pPr>
              <w:rPr>
                <w:rFonts w:cstheme="minorHAnsi"/>
                <w:b/>
                <w:sz w:val="22"/>
                <w:szCs w:val="22"/>
              </w:rPr>
            </w:pPr>
            <w:r w:rsidRPr="004347C1">
              <w:rPr>
                <w:rFonts w:cstheme="minorHAnsi"/>
                <w:b/>
                <w:sz w:val="22"/>
                <w:szCs w:val="22"/>
              </w:rPr>
              <w:t>S.174</w:t>
            </w:r>
          </w:p>
        </w:tc>
        <w:tc>
          <w:tcPr>
            <w:tcW w:w="2260" w:type="dxa"/>
          </w:tcPr>
          <w:p w14:paraId="54C90EAC" w14:textId="77777777" w:rsidR="00E84A56" w:rsidRPr="004347C1" w:rsidRDefault="00CC7467" w:rsidP="00CB2F81">
            <w:pPr>
              <w:pStyle w:val="Listenabsatz"/>
              <w:numPr>
                <w:ilvl w:val="0"/>
                <w:numId w:val="3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 xml:space="preserve">Sich in literarische Figuren hineinversetzen </w:t>
            </w:r>
          </w:p>
        </w:tc>
        <w:tc>
          <w:tcPr>
            <w:tcW w:w="2261" w:type="dxa"/>
          </w:tcPr>
          <w:p w14:paraId="4044BAE5" w14:textId="77777777" w:rsidR="00E84A56" w:rsidRPr="004347C1" w:rsidRDefault="00E84A56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einander zuhören und reagieren</w:t>
            </w:r>
          </w:p>
          <w:p w14:paraId="27C2B7F0" w14:textId="77777777" w:rsidR="00E84A56" w:rsidRPr="004347C1" w:rsidRDefault="00E84A56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angemessen und situationsgerecht bitten, auffordern, entschuldigen</w:t>
            </w:r>
          </w:p>
          <w:p w14:paraId="7417365F" w14:textId="77777777" w:rsidR="00D83C3C" w:rsidRPr="004347C1" w:rsidRDefault="00D83C3C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Gespräche führen, Ergebnisse benennen und einschätzen</w:t>
            </w:r>
          </w:p>
          <w:p w14:paraId="6FFDB669" w14:textId="77777777" w:rsidR="00D83C3C" w:rsidRPr="004347C1" w:rsidRDefault="00D83C3C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Gesprächsregeln entwickeln</w:t>
            </w:r>
          </w:p>
          <w:p w14:paraId="31FA8693" w14:textId="77777777" w:rsidR="004347C1" w:rsidRPr="004347C1" w:rsidRDefault="004347C1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>unter Anleitung Gespräche führen, Gesprächsergebnisse benennen und einschätzen</w:t>
            </w:r>
          </w:p>
          <w:p w14:paraId="0B7B026B" w14:textId="2B6A8EF1" w:rsidR="004347C1" w:rsidRPr="004347C1" w:rsidRDefault="004347C1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 xml:space="preserve">eigenes und </w:t>
            </w: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lastRenderedPageBreak/>
              <w:t xml:space="preserve">fremdes Gesprächsverhalten angeleitet und </w:t>
            </w:r>
            <w:proofErr w:type="spellStart"/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>kriterienorientiert</w:t>
            </w:r>
            <w:proofErr w:type="spellEnd"/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 xml:space="preserve"> beobachten und</w:t>
            </w:r>
          </w:p>
          <w:p w14:paraId="398DBF97" w14:textId="09187D05" w:rsidR="004347C1" w:rsidRPr="004347C1" w:rsidRDefault="004347C1" w:rsidP="00CB2F81">
            <w:pPr>
              <w:pStyle w:val="Listenabsatz"/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>einschätzen</w:t>
            </w:r>
          </w:p>
        </w:tc>
        <w:tc>
          <w:tcPr>
            <w:tcW w:w="2261" w:type="dxa"/>
          </w:tcPr>
          <w:p w14:paraId="0DFBDF0C" w14:textId="77777777" w:rsidR="00E84A56" w:rsidRPr="004347C1" w:rsidRDefault="00D83C3C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lastRenderedPageBreak/>
              <w:t>Gespräche verschriftlichen</w:t>
            </w:r>
          </w:p>
          <w:p w14:paraId="12A88503" w14:textId="77777777" w:rsidR="00D83C3C" w:rsidRPr="004347C1" w:rsidRDefault="00D83C3C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Briefe/Mails verfassen</w:t>
            </w:r>
          </w:p>
          <w:p w14:paraId="660379A9" w14:textId="6E7AC078" w:rsidR="004347C1" w:rsidRPr="004347C1" w:rsidRDefault="00D83C3C" w:rsidP="00CB2F81">
            <w:pPr>
              <w:pStyle w:val="Listenabsatz"/>
              <w:numPr>
                <w:ilvl w:val="0"/>
                <w:numId w:val="6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Dialoge verschriftlichen</w:t>
            </w:r>
          </w:p>
        </w:tc>
        <w:tc>
          <w:tcPr>
            <w:tcW w:w="2261" w:type="dxa"/>
          </w:tcPr>
          <w:p w14:paraId="2E5F43BA" w14:textId="77777777" w:rsidR="00E84A56" w:rsidRPr="004347C1" w:rsidRDefault="00D83C3C" w:rsidP="00CB2F81">
            <w:pPr>
              <w:pStyle w:val="Listenabsatz"/>
              <w:numPr>
                <w:ilvl w:val="0"/>
                <w:numId w:val="3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den richtigen Ton treffen</w:t>
            </w:r>
          </w:p>
          <w:p w14:paraId="17B60FAA" w14:textId="77777777" w:rsidR="00D83C3C" w:rsidRPr="004347C1" w:rsidRDefault="00D83C3C" w:rsidP="00CB2F81">
            <w:pPr>
              <w:pStyle w:val="Listenabsatz"/>
              <w:numPr>
                <w:ilvl w:val="0"/>
                <w:numId w:val="3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Gesprächsregeln einhalten</w:t>
            </w:r>
          </w:p>
          <w:p w14:paraId="03083E12" w14:textId="77777777" w:rsidR="004347C1" w:rsidRPr="004347C1" w:rsidRDefault="00CC7467" w:rsidP="00CB2F81">
            <w:pPr>
              <w:pStyle w:val="Listenabsatz"/>
              <w:numPr>
                <w:ilvl w:val="0"/>
                <w:numId w:val="3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Aussagen vergleichen</w:t>
            </w:r>
          </w:p>
          <w:p w14:paraId="3E839F1C" w14:textId="783367BE" w:rsidR="004347C1" w:rsidRPr="004347C1" w:rsidRDefault="004347C1" w:rsidP="00CB2F81">
            <w:pPr>
              <w:pStyle w:val="Listenabsatz"/>
              <w:numPr>
                <w:ilvl w:val="0"/>
                <w:numId w:val="3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>wichtige Funktionen von Sprache als Mittel zwischenmenschlicher Verständigung selbstständig und gezielt nutzen</w:t>
            </w:r>
          </w:p>
        </w:tc>
        <w:tc>
          <w:tcPr>
            <w:tcW w:w="1553" w:type="dxa"/>
          </w:tcPr>
          <w:p w14:paraId="5A7BD168" w14:textId="77777777" w:rsidR="00E84A56" w:rsidRPr="004347C1" w:rsidRDefault="00E84A56" w:rsidP="00A86579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 xml:space="preserve">Gesprächsregeln </w:t>
            </w:r>
            <w:r w:rsidR="00CC7467" w:rsidRPr="004347C1">
              <w:rPr>
                <w:rFonts w:cstheme="minorHAnsi"/>
                <w:sz w:val="22"/>
                <w:szCs w:val="22"/>
              </w:rPr>
              <w:t>aufstellen</w:t>
            </w:r>
          </w:p>
          <w:p w14:paraId="5B1D739F" w14:textId="77777777" w:rsidR="00E84A56" w:rsidRPr="004347C1" w:rsidRDefault="00E84A56" w:rsidP="00A86579">
            <w:pPr>
              <w:rPr>
                <w:rFonts w:cstheme="minorHAnsi"/>
                <w:sz w:val="22"/>
                <w:szCs w:val="22"/>
              </w:rPr>
            </w:pPr>
          </w:p>
          <w:p w14:paraId="13E989BC" w14:textId="77777777" w:rsidR="00E84A56" w:rsidRPr="004347C1" w:rsidRDefault="00E84A56" w:rsidP="00A86579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Klassensprecherwahl</w:t>
            </w:r>
            <w:r w:rsidR="00D83C3C" w:rsidRPr="004347C1">
              <w:rPr>
                <w:rFonts w:cstheme="minorHAnsi"/>
                <w:sz w:val="22"/>
                <w:szCs w:val="22"/>
              </w:rPr>
              <w:t xml:space="preserve"> anleiten</w:t>
            </w:r>
          </w:p>
          <w:p w14:paraId="0155A527" w14:textId="77777777" w:rsidR="00D83C3C" w:rsidRPr="004347C1" w:rsidRDefault="00D83C3C" w:rsidP="00A86579">
            <w:pPr>
              <w:rPr>
                <w:rFonts w:cstheme="minorHAnsi"/>
                <w:sz w:val="22"/>
                <w:szCs w:val="22"/>
              </w:rPr>
            </w:pPr>
          </w:p>
          <w:p w14:paraId="4DAD70F4" w14:textId="431E3D73" w:rsidR="00D83C3C" w:rsidRPr="004347C1" w:rsidRDefault="00D83C3C" w:rsidP="00A86579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Wandertags</w:t>
            </w:r>
            <w:r w:rsidR="00722804">
              <w:rPr>
                <w:rFonts w:cstheme="minorHAnsi"/>
                <w:sz w:val="22"/>
                <w:szCs w:val="22"/>
              </w:rPr>
              <w:t>-</w:t>
            </w:r>
            <w:r w:rsidRPr="004347C1">
              <w:rPr>
                <w:rFonts w:cstheme="minorHAnsi"/>
                <w:sz w:val="22"/>
                <w:szCs w:val="22"/>
              </w:rPr>
              <w:t>ziele diskutieren</w:t>
            </w:r>
          </w:p>
        </w:tc>
      </w:tr>
      <w:tr w:rsidR="00E6751E" w:rsidRPr="004347C1" w14:paraId="32C898E4" w14:textId="77777777" w:rsidTr="00CB2F81">
        <w:tc>
          <w:tcPr>
            <w:tcW w:w="988" w:type="dxa"/>
          </w:tcPr>
          <w:p w14:paraId="6D43BFF1" w14:textId="310D965A" w:rsidR="00CC7467" w:rsidRPr="004347C1" w:rsidRDefault="00324831" w:rsidP="00CC7467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lastRenderedPageBreak/>
              <w:t>2,5 (1</w:t>
            </w:r>
            <w:r w:rsidR="00DA0722" w:rsidRPr="004347C1">
              <w:rPr>
                <w:rFonts w:cstheme="minorHAnsi"/>
                <w:sz w:val="22"/>
                <w:szCs w:val="22"/>
              </w:rPr>
              <w:t>3</w:t>
            </w:r>
            <w:r w:rsidRPr="004347C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5B277F67" w14:textId="77777777" w:rsidR="00324831" w:rsidRPr="004347C1" w:rsidRDefault="00324831" w:rsidP="00324831">
            <w:pPr>
              <w:rPr>
                <w:rFonts w:cstheme="minorHAnsi"/>
                <w:b/>
                <w:sz w:val="22"/>
                <w:szCs w:val="22"/>
              </w:rPr>
            </w:pPr>
            <w:r w:rsidRPr="004347C1">
              <w:rPr>
                <w:rFonts w:cstheme="minorHAnsi"/>
                <w:b/>
                <w:sz w:val="22"/>
                <w:szCs w:val="22"/>
              </w:rPr>
              <w:t>Mit Worten malen- Gedichte im Jahreskreis</w:t>
            </w:r>
          </w:p>
          <w:p w14:paraId="154F8031" w14:textId="77777777" w:rsidR="00324831" w:rsidRPr="004347C1" w:rsidRDefault="00324831" w:rsidP="00324831">
            <w:pPr>
              <w:rPr>
                <w:rFonts w:cstheme="minorHAnsi"/>
                <w:b/>
                <w:sz w:val="22"/>
                <w:szCs w:val="22"/>
              </w:rPr>
            </w:pPr>
            <w:r w:rsidRPr="004347C1">
              <w:rPr>
                <w:rFonts w:cstheme="minorHAnsi"/>
                <w:b/>
                <w:i/>
                <w:sz w:val="22"/>
                <w:szCs w:val="22"/>
              </w:rPr>
              <w:t xml:space="preserve">   </w:t>
            </w:r>
          </w:p>
          <w:p w14:paraId="25F58F40" w14:textId="77777777" w:rsidR="00CC7467" w:rsidRPr="004347C1" w:rsidRDefault="00CC7467" w:rsidP="00CC7467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AFB435" w14:textId="3FEE9875" w:rsidR="004347C1" w:rsidRPr="004347C1" w:rsidRDefault="004347C1" w:rsidP="00324831">
            <w:pPr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Kapitel 7</w:t>
            </w:r>
          </w:p>
          <w:p w14:paraId="58854D9C" w14:textId="7636BAF8" w:rsidR="00324831" w:rsidRPr="004347C1" w:rsidRDefault="00324831" w:rsidP="00324831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 xml:space="preserve">Sommerhitze- </w:t>
            </w:r>
          </w:p>
          <w:p w14:paraId="0CFF3ED4" w14:textId="77777777" w:rsidR="00743F70" w:rsidRPr="004347C1" w:rsidRDefault="00324831" w:rsidP="00743F70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Flockenwirbel</w:t>
            </w:r>
          </w:p>
          <w:p w14:paraId="371A06BC" w14:textId="77777777" w:rsidR="00CC7467" w:rsidRPr="004347C1" w:rsidRDefault="00324831" w:rsidP="00743F70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b/>
                <w:sz w:val="22"/>
                <w:szCs w:val="22"/>
              </w:rPr>
              <w:t>S.134-146</w:t>
            </w:r>
          </w:p>
          <w:p w14:paraId="7C812B37" w14:textId="77777777" w:rsidR="00743F70" w:rsidRPr="004347C1" w:rsidRDefault="00743F70" w:rsidP="00324831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263E3C8" w14:textId="77777777" w:rsidR="00743F70" w:rsidRPr="004347C1" w:rsidRDefault="00743F70" w:rsidP="00324831">
            <w:pPr>
              <w:rPr>
                <w:rFonts w:cstheme="minorHAnsi"/>
                <w:b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 xml:space="preserve">Wortbildungen untersuchen </w:t>
            </w:r>
            <w:r w:rsidRPr="004347C1">
              <w:rPr>
                <w:rFonts w:cstheme="minorHAnsi"/>
                <w:b/>
                <w:sz w:val="22"/>
                <w:szCs w:val="22"/>
              </w:rPr>
              <w:t>S.178</w:t>
            </w:r>
          </w:p>
        </w:tc>
        <w:tc>
          <w:tcPr>
            <w:tcW w:w="2260" w:type="dxa"/>
          </w:tcPr>
          <w:p w14:paraId="4D261A71" w14:textId="77777777" w:rsidR="00CC7467" w:rsidRPr="004347C1" w:rsidRDefault="00CC7467" w:rsidP="00CB2F81">
            <w:pPr>
              <w:pStyle w:val="Listenabsatz"/>
              <w:numPr>
                <w:ilvl w:val="0"/>
                <w:numId w:val="3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Form von Gedichten und Texten untersuchen</w:t>
            </w:r>
          </w:p>
          <w:p w14:paraId="49D13007" w14:textId="77777777" w:rsidR="00CC7467" w:rsidRPr="004347C1" w:rsidRDefault="00CC7467" w:rsidP="00CB2F81">
            <w:pPr>
              <w:pStyle w:val="Listenabsatz"/>
              <w:numPr>
                <w:ilvl w:val="0"/>
                <w:numId w:val="3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Stimmung erfassen</w:t>
            </w:r>
          </w:p>
          <w:p w14:paraId="792C5841" w14:textId="77777777" w:rsidR="00CC7467" w:rsidRPr="004347C1" w:rsidRDefault="00CC7467" w:rsidP="00CB2F81">
            <w:pPr>
              <w:pStyle w:val="Listenabsatz"/>
              <w:numPr>
                <w:ilvl w:val="0"/>
                <w:numId w:val="3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Sinnerfassendes Lesen</w:t>
            </w:r>
          </w:p>
          <w:p w14:paraId="2DA2F58A" w14:textId="77777777" w:rsidR="00324831" w:rsidRPr="004347C1" w:rsidRDefault="00324831" w:rsidP="00CB2F81">
            <w:pPr>
              <w:pStyle w:val="Listenabsatz"/>
              <w:numPr>
                <w:ilvl w:val="0"/>
                <w:numId w:val="3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Text und Musik miteinander verbinden</w:t>
            </w:r>
          </w:p>
          <w:p w14:paraId="35429C0B" w14:textId="7642A5AE" w:rsidR="002F4089" w:rsidRPr="004347C1" w:rsidRDefault="002F4089" w:rsidP="00CB2F81">
            <w:pPr>
              <w:pStyle w:val="Listenabsatz"/>
              <w:numPr>
                <w:ilvl w:val="0"/>
                <w:numId w:val="3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>Text-Ton-Beziehungen gelenkt beurteilen</w:t>
            </w:r>
          </w:p>
        </w:tc>
        <w:tc>
          <w:tcPr>
            <w:tcW w:w="2261" w:type="dxa"/>
          </w:tcPr>
          <w:p w14:paraId="57691129" w14:textId="77777777" w:rsidR="00CC7467" w:rsidRPr="004347C1" w:rsidRDefault="00CC7467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Gedichte vortragen oder vertonen</w:t>
            </w:r>
          </w:p>
          <w:p w14:paraId="2D58666B" w14:textId="77777777" w:rsidR="004347C1" w:rsidRPr="004347C1" w:rsidRDefault="00324831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Rezitationen anhören und bewerten</w:t>
            </w:r>
          </w:p>
          <w:p w14:paraId="4864FEF1" w14:textId="24495BED" w:rsidR="004347C1" w:rsidRPr="004347C1" w:rsidRDefault="004347C1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>bekannte und kurze unbekannte Texte zügig und sinngebend der Form entsprechend</w:t>
            </w:r>
          </w:p>
          <w:p w14:paraId="74C43073" w14:textId="335DF01D" w:rsidR="004347C1" w:rsidRPr="004347C1" w:rsidRDefault="004347C1" w:rsidP="00CB2F81">
            <w:pPr>
              <w:pStyle w:val="Listenabsatz"/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>vorlesen und vortragen</w:t>
            </w:r>
          </w:p>
        </w:tc>
        <w:tc>
          <w:tcPr>
            <w:tcW w:w="2261" w:type="dxa"/>
          </w:tcPr>
          <w:p w14:paraId="2583B4D3" w14:textId="77777777" w:rsidR="00CC7467" w:rsidRPr="004347C1" w:rsidRDefault="00CC7467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Lyrik verfassen</w:t>
            </w:r>
          </w:p>
          <w:p w14:paraId="48BCBEAB" w14:textId="77777777" w:rsidR="00CC7467" w:rsidRPr="004347C1" w:rsidRDefault="00CC7467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Stimmung und Inhalt von Gedichten beschreiben</w:t>
            </w:r>
          </w:p>
          <w:p w14:paraId="0BEB92EC" w14:textId="0F9D3BD6" w:rsidR="00CC7467" w:rsidRPr="004347C1" w:rsidRDefault="00CC7467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eigene Strophen/ Parallelgedichte schr</w:t>
            </w:r>
            <w:r w:rsidR="007273A5">
              <w:rPr>
                <w:rFonts w:cstheme="minorHAnsi"/>
                <w:sz w:val="22"/>
                <w:szCs w:val="22"/>
              </w:rPr>
              <w:t>eiben</w:t>
            </w:r>
          </w:p>
        </w:tc>
        <w:tc>
          <w:tcPr>
            <w:tcW w:w="2261" w:type="dxa"/>
          </w:tcPr>
          <w:p w14:paraId="67701151" w14:textId="77777777" w:rsidR="00CC7467" w:rsidRPr="004347C1" w:rsidRDefault="00CC7467" w:rsidP="00CB2F81">
            <w:pPr>
              <w:pStyle w:val="Listenabsatz"/>
              <w:numPr>
                <w:ilvl w:val="0"/>
                <w:numId w:val="3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Sprachliche Bilder entschlüsseln</w:t>
            </w:r>
            <w:r w:rsidR="00324831" w:rsidRPr="004347C1">
              <w:rPr>
                <w:rFonts w:cstheme="minorHAnsi"/>
                <w:sz w:val="22"/>
                <w:szCs w:val="22"/>
              </w:rPr>
              <w:t xml:space="preserve"> (Personifikation, Vergleiche, Neologismen)</w:t>
            </w:r>
          </w:p>
          <w:p w14:paraId="5155495C" w14:textId="77777777" w:rsidR="00324831" w:rsidRPr="004347C1" w:rsidRDefault="00324831" w:rsidP="00CB2F81">
            <w:pPr>
              <w:ind w:left="288" w:hanging="288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4FEC2EB4" w14:textId="77777777" w:rsidR="00CC7467" w:rsidRPr="004347C1" w:rsidRDefault="00324831" w:rsidP="00A86579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Vertonung von Gedichten</w:t>
            </w:r>
          </w:p>
        </w:tc>
      </w:tr>
      <w:tr w:rsidR="00E6751E" w:rsidRPr="004347C1" w14:paraId="38A4B09C" w14:textId="77777777" w:rsidTr="00CB2F81">
        <w:tc>
          <w:tcPr>
            <w:tcW w:w="988" w:type="dxa"/>
          </w:tcPr>
          <w:p w14:paraId="549E3313" w14:textId="77777777" w:rsidR="00324831" w:rsidRPr="004347C1" w:rsidRDefault="003F7BB2" w:rsidP="00CC7467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6 (30)</w:t>
            </w:r>
          </w:p>
        </w:tc>
        <w:tc>
          <w:tcPr>
            <w:tcW w:w="1417" w:type="dxa"/>
          </w:tcPr>
          <w:p w14:paraId="541A4E59" w14:textId="77777777" w:rsidR="00324831" w:rsidRPr="004347C1" w:rsidRDefault="00324831" w:rsidP="00324831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b/>
                <w:sz w:val="22"/>
                <w:szCs w:val="22"/>
              </w:rPr>
              <w:t>Erzähl mal eine Geschichte</w:t>
            </w:r>
            <w:r w:rsidRPr="004347C1">
              <w:rPr>
                <w:rFonts w:cstheme="minorHAnsi"/>
                <w:sz w:val="22"/>
                <w:szCs w:val="22"/>
              </w:rPr>
              <w:t>!</w:t>
            </w:r>
          </w:p>
          <w:p w14:paraId="103C7C22" w14:textId="77777777" w:rsidR="00324831" w:rsidRPr="004347C1" w:rsidRDefault="00324831" w:rsidP="00324831">
            <w:pPr>
              <w:rPr>
                <w:rFonts w:cstheme="minorHAnsi"/>
                <w:i/>
                <w:sz w:val="22"/>
                <w:szCs w:val="22"/>
              </w:rPr>
            </w:pPr>
            <w:r w:rsidRPr="004347C1">
              <w:rPr>
                <w:rFonts w:cstheme="minorHAnsi"/>
                <w:i/>
                <w:sz w:val="22"/>
                <w:szCs w:val="22"/>
              </w:rPr>
              <w:t>(Mündlich und schriftlich erzählen, Zeichenset-</w:t>
            </w:r>
            <w:proofErr w:type="spellStart"/>
            <w:r w:rsidRPr="004347C1">
              <w:rPr>
                <w:rFonts w:cstheme="minorHAnsi"/>
                <w:i/>
                <w:sz w:val="22"/>
                <w:szCs w:val="22"/>
              </w:rPr>
              <w:t>zung</w:t>
            </w:r>
            <w:proofErr w:type="spellEnd"/>
            <w:r w:rsidRPr="004347C1">
              <w:rPr>
                <w:rFonts w:cstheme="minorHAnsi"/>
                <w:i/>
                <w:sz w:val="22"/>
                <w:szCs w:val="22"/>
              </w:rPr>
              <w:t>,</w:t>
            </w:r>
            <w:r w:rsidR="003F7BB2" w:rsidRPr="004347C1">
              <w:rPr>
                <w:rFonts w:cstheme="minorHAnsi"/>
                <w:i/>
                <w:sz w:val="22"/>
                <w:szCs w:val="22"/>
              </w:rPr>
              <w:t xml:space="preserve"> wörtliche Rede,</w:t>
            </w:r>
          </w:p>
          <w:p w14:paraId="7B72E8FC" w14:textId="77777777" w:rsidR="00324831" w:rsidRPr="004347C1" w:rsidRDefault="00324831" w:rsidP="00324831">
            <w:pPr>
              <w:rPr>
                <w:rFonts w:cstheme="minorHAnsi"/>
                <w:i/>
                <w:sz w:val="22"/>
                <w:szCs w:val="22"/>
              </w:rPr>
            </w:pPr>
            <w:proofErr w:type="spellStart"/>
            <w:r w:rsidRPr="004347C1">
              <w:rPr>
                <w:rFonts w:cstheme="minorHAnsi"/>
                <w:i/>
                <w:sz w:val="22"/>
                <w:szCs w:val="22"/>
              </w:rPr>
              <w:t>Tempusfor-men</w:t>
            </w:r>
            <w:proofErr w:type="spellEnd"/>
            <w:r w:rsidRPr="004347C1">
              <w:rPr>
                <w:rFonts w:cstheme="minorHAnsi"/>
                <w:i/>
                <w:sz w:val="22"/>
                <w:szCs w:val="22"/>
              </w:rPr>
              <w:t>)</w:t>
            </w:r>
          </w:p>
          <w:p w14:paraId="0260F413" w14:textId="77777777" w:rsidR="00324831" w:rsidRPr="004347C1" w:rsidRDefault="00324831" w:rsidP="0032483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2777F7" w14:textId="77777777" w:rsidR="007273A5" w:rsidRDefault="007273A5" w:rsidP="003F7BB2">
            <w:pPr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Kapitel 3</w:t>
            </w:r>
          </w:p>
          <w:p w14:paraId="5C803F5D" w14:textId="0009F5CD" w:rsidR="003F7BB2" w:rsidRPr="004347C1" w:rsidRDefault="003F7BB2" w:rsidP="003F7BB2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Erlebt-erdacht-erzählt</w:t>
            </w:r>
          </w:p>
          <w:p w14:paraId="3F0BB10C" w14:textId="77777777" w:rsidR="003F7BB2" w:rsidRDefault="003F7BB2" w:rsidP="003F7BB2">
            <w:pPr>
              <w:rPr>
                <w:rFonts w:cstheme="minorHAnsi"/>
                <w:b/>
                <w:sz w:val="22"/>
                <w:szCs w:val="22"/>
              </w:rPr>
            </w:pPr>
            <w:r w:rsidRPr="004347C1">
              <w:rPr>
                <w:rFonts w:cstheme="minorHAnsi"/>
                <w:b/>
                <w:sz w:val="22"/>
                <w:szCs w:val="22"/>
              </w:rPr>
              <w:t>S. 40-64</w:t>
            </w:r>
          </w:p>
          <w:p w14:paraId="6D5BA25B" w14:textId="77777777" w:rsidR="00CB2F81" w:rsidRPr="004347C1" w:rsidRDefault="00CB2F81" w:rsidP="003F7BB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D7E1658" w14:textId="77777777" w:rsidR="003F7BB2" w:rsidRPr="004347C1" w:rsidRDefault="00743F70" w:rsidP="003F7BB2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Segeln im Meer der Wörter</w:t>
            </w:r>
          </w:p>
          <w:p w14:paraId="2AE66E58" w14:textId="49ECA03A" w:rsidR="00743F70" w:rsidRDefault="00743F70" w:rsidP="003F7BB2">
            <w:pPr>
              <w:rPr>
                <w:rFonts w:cstheme="minorHAnsi"/>
                <w:b/>
                <w:sz w:val="22"/>
                <w:szCs w:val="22"/>
              </w:rPr>
            </w:pPr>
            <w:r w:rsidRPr="004347C1">
              <w:rPr>
                <w:rFonts w:cstheme="minorHAnsi"/>
                <w:b/>
                <w:sz w:val="22"/>
                <w:szCs w:val="22"/>
              </w:rPr>
              <w:t>S.</w:t>
            </w:r>
            <w:r w:rsidR="007273A5">
              <w:rPr>
                <w:rFonts w:cstheme="minorHAnsi"/>
                <w:b/>
                <w:sz w:val="22"/>
                <w:szCs w:val="22"/>
              </w:rPr>
              <w:t xml:space="preserve"> 191</w:t>
            </w:r>
          </w:p>
          <w:p w14:paraId="417F7D48" w14:textId="77777777" w:rsidR="00CB2F81" w:rsidRDefault="00CB2F81" w:rsidP="003F7BB2">
            <w:pPr>
              <w:rPr>
                <w:rFonts w:cstheme="minorHAnsi"/>
                <w:sz w:val="22"/>
                <w:szCs w:val="22"/>
              </w:rPr>
            </w:pPr>
          </w:p>
          <w:p w14:paraId="6523F6F7" w14:textId="77777777" w:rsidR="003F7BB2" w:rsidRPr="004347C1" w:rsidRDefault="003F7BB2" w:rsidP="003F7BB2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 xml:space="preserve">Wie wir feiern? Und wie wir </w:t>
            </w:r>
            <w:r w:rsidRPr="004347C1">
              <w:rPr>
                <w:rFonts w:cstheme="minorHAnsi"/>
                <w:sz w:val="22"/>
                <w:szCs w:val="22"/>
              </w:rPr>
              <w:lastRenderedPageBreak/>
              <w:t>feiern!</w:t>
            </w:r>
          </w:p>
          <w:p w14:paraId="2FC64922" w14:textId="77777777" w:rsidR="00324831" w:rsidRPr="004347C1" w:rsidRDefault="003F7BB2" w:rsidP="003F7BB2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4347C1">
              <w:rPr>
                <w:rFonts w:cstheme="minorHAnsi"/>
                <w:b/>
                <w:sz w:val="22"/>
                <w:szCs w:val="22"/>
              </w:rPr>
              <w:t>S. 216-229</w:t>
            </w:r>
          </w:p>
        </w:tc>
        <w:tc>
          <w:tcPr>
            <w:tcW w:w="2260" w:type="dxa"/>
          </w:tcPr>
          <w:p w14:paraId="64F06A4D" w14:textId="0436DE9C" w:rsidR="003F7BB2" w:rsidRPr="004347C1" w:rsidRDefault="003F7BB2" w:rsidP="00CB2F81">
            <w:pPr>
              <w:pStyle w:val="Listenabsatz"/>
              <w:numPr>
                <w:ilvl w:val="0"/>
                <w:numId w:val="3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lastRenderedPageBreak/>
              <w:t>Mittel des Erzählens in einem epischen Text erkennen (Erzählkurve, Erzähler)</w:t>
            </w:r>
            <w:r w:rsidR="007273A5">
              <w:rPr>
                <w:rFonts w:cstheme="minorHAnsi"/>
                <w:sz w:val="22"/>
                <w:szCs w:val="22"/>
              </w:rPr>
              <w:t xml:space="preserve"> erkennen</w:t>
            </w:r>
          </w:p>
          <w:p w14:paraId="762AFAB7" w14:textId="2A22F4D5" w:rsidR="00324831" w:rsidRPr="004347C1" w:rsidRDefault="007273A5" w:rsidP="00CB2F81">
            <w:pPr>
              <w:pStyle w:val="Listenabsatz"/>
              <w:numPr>
                <w:ilvl w:val="0"/>
                <w:numId w:val="3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>mit Nachschlagewerken zunehmend selbstständig umgehen</w:t>
            </w:r>
          </w:p>
        </w:tc>
        <w:tc>
          <w:tcPr>
            <w:tcW w:w="2261" w:type="dxa"/>
          </w:tcPr>
          <w:p w14:paraId="2C6C3D27" w14:textId="3417C38E" w:rsidR="004347C1" w:rsidRPr="004347C1" w:rsidRDefault="004347C1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>Erlebtes und Erdachtes lebendig, anschaulich sowie zuhörerorientiert erzählen und</w:t>
            </w:r>
          </w:p>
          <w:p w14:paraId="69E12A26" w14:textId="4F72C4AE" w:rsidR="004347C1" w:rsidRPr="004347C1" w:rsidRDefault="004347C1" w:rsidP="00CB2F81">
            <w:pPr>
              <w:pStyle w:val="Listenabsatz"/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>nacherzählen</w:t>
            </w:r>
          </w:p>
        </w:tc>
        <w:tc>
          <w:tcPr>
            <w:tcW w:w="2261" w:type="dxa"/>
          </w:tcPr>
          <w:p w14:paraId="7E1AF4C1" w14:textId="77777777" w:rsidR="003F7BB2" w:rsidRPr="004347C1" w:rsidRDefault="003F7BB2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Nach Bildern/ Reizwörtern erzählen, Fantasiegeschichten gestalten,</w:t>
            </w:r>
          </w:p>
          <w:p w14:paraId="6B2C811A" w14:textId="77777777" w:rsidR="003F7BB2" w:rsidRPr="004347C1" w:rsidRDefault="003F7BB2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eigene und fremde Schreibprodukte überarbeiten</w:t>
            </w:r>
          </w:p>
          <w:p w14:paraId="2561BF5A" w14:textId="2AB8A131" w:rsidR="003F7BB2" w:rsidRPr="004347C1" w:rsidRDefault="003F7BB2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eine Fantasiegeschichte schriftlich erzählen</w:t>
            </w:r>
          </w:p>
          <w:p w14:paraId="080CAD72" w14:textId="77777777" w:rsidR="00BC27CF" w:rsidRPr="004347C1" w:rsidRDefault="00BC27CF" w:rsidP="00CB2F81">
            <w:pPr>
              <w:pStyle w:val="Listenabsatz"/>
              <w:ind w:left="288" w:hanging="288"/>
              <w:rPr>
                <w:rFonts w:cstheme="minorHAnsi"/>
                <w:sz w:val="22"/>
                <w:szCs w:val="22"/>
              </w:rPr>
            </w:pPr>
          </w:p>
          <w:p w14:paraId="31F6B1BE" w14:textId="77777777" w:rsidR="00324831" w:rsidRPr="004347C1" w:rsidRDefault="00324831" w:rsidP="00CB2F81">
            <w:pPr>
              <w:ind w:left="288" w:hanging="288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1" w:type="dxa"/>
          </w:tcPr>
          <w:p w14:paraId="600D9BE4" w14:textId="77777777" w:rsidR="003F7BB2" w:rsidRPr="004347C1" w:rsidRDefault="003F7BB2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proofErr w:type="spellStart"/>
            <w:r w:rsidRPr="004347C1">
              <w:rPr>
                <w:rFonts w:cstheme="minorHAnsi"/>
                <w:sz w:val="22"/>
                <w:szCs w:val="22"/>
              </w:rPr>
              <w:t>Tempusformen</w:t>
            </w:r>
            <w:proofErr w:type="spellEnd"/>
            <w:r w:rsidRPr="004347C1">
              <w:rPr>
                <w:rFonts w:cstheme="minorHAnsi"/>
                <w:sz w:val="22"/>
                <w:szCs w:val="22"/>
              </w:rPr>
              <w:t xml:space="preserve"> bestimmen und bewusst anwenden</w:t>
            </w:r>
          </w:p>
          <w:p w14:paraId="052259D1" w14:textId="77777777" w:rsidR="003F7BB2" w:rsidRPr="004347C1" w:rsidRDefault="003F7BB2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Wortfelder nutzen</w:t>
            </w:r>
          </w:p>
          <w:p w14:paraId="11DC4E31" w14:textId="77777777" w:rsidR="00324831" w:rsidRPr="004347C1" w:rsidRDefault="003F7BB2" w:rsidP="00CB2F81">
            <w:pPr>
              <w:pStyle w:val="Listenabsatz"/>
              <w:numPr>
                <w:ilvl w:val="0"/>
                <w:numId w:val="3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Regeln der Interpunktion anwenden</w:t>
            </w:r>
          </w:p>
          <w:p w14:paraId="4BB0682B" w14:textId="77777777" w:rsidR="003F7BB2" w:rsidRPr="004347C1" w:rsidRDefault="003F7BB2" w:rsidP="00CB2F81">
            <w:pPr>
              <w:pStyle w:val="Listenabsatz"/>
              <w:numPr>
                <w:ilvl w:val="0"/>
                <w:numId w:val="3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Erzähltipps, Spannung erzeugen, an der Sprache einer Erzählung arbeiten (Schreibplan)</w:t>
            </w:r>
          </w:p>
        </w:tc>
        <w:tc>
          <w:tcPr>
            <w:tcW w:w="1553" w:type="dxa"/>
          </w:tcPr>
          <w:p w14:paraId="49992691" w14:textId="77777777" w:rsidR="003F7BB2" w:rsidRPr="004347C1" w:rsidRDefault="003F7BB2" w:rsidP="00A86579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 xml:space="preserve">Schreibplan aufstellen </w:t>
            </w:r>
          </w:p>
          <w:p w14:paraId="13696690" w14:textId="77777777" w:rsidR="003F7BB2" w:rsidRPr="004347C1" w:rsidRDefault="003F7BB2" w:rsidP="00A86579">
            <w:pPr>
              <w:rPr>
                <w:rFonts w:cstheme="minorHAnsi"/>
                <w:sz w:val="22"/>
                <w:szCs w:val="22"/>
              </w:rPr>
            </w:pPr>
          </w:p>
          <w:p w14:paraId="2774B548" w14:textId="77777777" w:rsidR="00324831" w:rsidRPr="004347C1" w:rsidRDefault="003F7BB2" w:rsidP="00A86579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Erzählung schreiben</w:t>
            </w:r>
          </w:p>
          <w:p w14:paraId="21501E11" w14:textId="77777777" w:rsidR="007C5274" w:rsidRPr="004347C1" w:rsidRDefault="007C5274" w:rsidP="00A86579">
            <w:pPr>
              <w:rPr>
                <w:rFonts w:cstheme="minorHAnsi"/>
                <w:sz w:val="22"/>
                <w:szCs w:val="22"/>
              </w:rPr>
            </w:pPr>
          </w:p>
          <w:p w14:paraId="733280E1" w14:textId="77777777" w:rsidR="007C5274" w:rsidRPr="004347C1" w:rsidRDefault="007C5274" w:rsidP="00A86579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Klassenarbeit</w:t>
            </w:r>
          </w:p>
          <w:p w14:paraId="239F9FB7" w14:textId="77777777" w:rsidR="002F4089" w:rsidRPr="004347C1" w:rsidRDefault="002F4089" w:rsidP="00A86579">
            <w:pPr>
              <w:rPr>
                <w:rFonts w:cstheme="minorHAnsi"/>
                <w:sz w:val="22"/>
                <w:szCs w:val="22"/>
              </w:rPr>
            </w:pPr>
          </w:p>
          <w:p w14:paraId="4D906CA4" w14:textId="2CFFF489" w:rsidR="002F4089" w:rsidRPr="004347C1" w:rsidRDefault="002F4089" w:rsidP="00A86579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Schreib</w:t>
            </w:r>
            <w:r w:rsidR="00722804">
              <w:rPr>
                <w:rFonts w:cstheme="minorHAnsi"/>
                <w:sz w:val="22"/>
                <w:szCs w:val="22"/>
              </w:rPr>
              <w:t>-</w:t>
            </w:r>
            <w:r w:rsidRPr="004347C1">
              <w:rPr>
                <w:rFonts w:cstheme="minorHAnsi"/>
                <w:sz w:val="22"/>
                <w:szCs w:val="22"/>
              </w:rPr>
              <w:t>konferenz</w:t>
            </w:r>
          </w:p>
        </w:tc>
      </w:tr>
      <w:tr w:rsidR="00E6751E" w:rsidRPr="004347C1" w14:paraId="1DF7747D" w14:textId="77777777" w:rsidTr="00CB2F81">
        <w:tc>
          <w:tcPr>
            <w:tcW w:w="988" w:type="dxa"/>
          </w:tcPr>
          <w:p w14:paraId="21183321" w14:textId="6EE070EA" w:rsidR="003F7BB2" w:rsidRPr="007273A5" w:rsidRDefault="007C5274" w:rsidP="00CC7467">
            <w:pPr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cstheme="minorHAnsi"/>
                <w:sz w:val="22"/>
                <w:szCs w:val="22"/>
              </w:rPr>
              <w:lastRenderedPageBreak/>
              <w:t>6 (30)</w:t>
            </w:r>
          </w:p>
        </w:tc>
        <w:tc>
          <w:tcPr>
            <w:tcW w:w="1417" w:type="dxa"/>
          </w:tcPr>
          <w:p w14:paraId="386E4664" w14:textId="77777777" w:rsidR="00743F70" w:rsidRPr="007273A5" w:rsidRDefault="00743F70" w:rsidP="00743F70">
            <w:pPr>
              <w:rPr>
                <w:rFonts w:cstheme="minorHAnsi"/>
                <w:b/>
                <w:sz w:val="22"/>
                <w:szCs w:val="22"/>
              </w:rPr>
            </w:pPr>
            <w:r w:rsidRPr="007273A5">
              <w:rPr>
                <w:rFonts w:cstheme="minorHAnsi"/>
                <w:b/>
                <w:sz w:val="22"/>
                <w:szCs w:val="22"/>
              </w:rPr>
              <w:t>Jugendbücher und ihre filmische Umsetzung</w:t>
            </w:r>
          </w:p>
          <w:p w14:paraId="798F3627" w14:textId="77777777" w:rsidR="00743F70" w:rsidRPr="007273A5" w:rsidRDefault="00743F70" w:rsidP="00743F70">
            <w:pPr>
              <w:rPr>
                <w:rFonts w:cstheme="minorHAnsi"/>
                <w:i/>
                <w:sz w:val="22"/>
                <w:szCs w:val="22"/>
              </w:rPr>
            </w:pPr>
            <w:r w:rsidRPr="007273A5">
              <w:rPr>
                <w:rFonts w:cstheme="minorHAnsi"/>
                <w:i/>
                <w:sz w:val="22"/>
                <w:szCs w:val="22"/>
              </w:rPr>
              <w:t xml:space="preserve">(Medien vergleichend analysieren, Vor-und </w:t>
            </w:r>
            <w:proofErr w:type="spellStart"/>
            <w:r w:rsidRPr="007273A5">
              <w:rPr>
                <w:rFonts w:cstheme="minorHAnsi"/>
                <w:i/>
                <w:sz w:val="22"/>
                <w:szCs w:val="22"/>
              </w:rPr>
              <w:t>Familienna</w:t>
            </w:r>
            <w:proofErr w:type="spellEnd"/>
            <w:r w:rsidRPr="007273A5">
              <w:rPr>
                <w:rFonts w:cstheme="minorHAnsi"/>
                <w:i/>
                <w:sz w:val="22"/>
                <w:szCs w:val="22"/>
              </w:rPr>
              <w:t>-</w:t>
            </w:r>
          </w:p>
          <w:p w14:paraId="061D6F7B" w14:textId="77777777" w:rsidR="003F7BB2" w:rsidRPr="007273A5" w:rsidRDefault="00743F70" w:rsidP="00743F70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273A5">
              <w:rPr>
                <w:rFonts w:cstheme="minorHAnsi"/>
                <w:i/>
                <w:sz w:val="22"/>
                <w:szCs w:val="22"/>
              </w:rPr>
              <w:t>men</w:t>
            </w:r>
            <w:proofErr w:type="spellEnd"/>
            <w:r w:rsidRPr="007273A5">
              <w:rPr>
                <w:rFonts w:cstheme="minorHAnsi"/>
                <w:i/>
                <w:sz w:val="22"/>
                <w:szCs w:val="22"/>
              </w:rPr>
              <w:t xml:space="preserve"> erkunden</w:t>
            </w:r>
            <w:r w:rsidRPr="007273A5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324A7828" w14:textId="77777777" w:rsidR="00743F70" w:rsidRPr="007273A5" w:rsidRDefault="00743F70" w:rsidP="00743F70">
            <w:pPr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cstheme="minorHAnsi"/>
                <w:sz w:val="22"/>
                <w:szCs w:val="22"/>
              </w:rPr>
              <w:t>Tausend Worte, tausend Bilder</w:t>
            </w:r>
          </w:p>
          <w:p w14:paraId="6DF07264" w14:textId="77777777" w:rsidR="003F7BB2" w:rsidRPr="007273A5" w:rsidRDefault="00743F70" w:rsidP="00743F70">
            <w:pPr>
              <w:rPr>
                <w:rFonts w:cstheme="minorHAnsi"/>
                <w:b/>
                <w:sz w:val="22"/>
                <w:szCs w:val="22"/>
              </w:rPr>
            </w:pPr>
            <w:r w:rsidRPr="007273A5">
              <w:rPr>
                <w:rFonts w:cstheme="minorHAnsi"/>
                <w:b/>
                <w:sz w:val="22"/>
                <w:szCs w:val="22"/>
              </w:rPr>
              <w:t>S. 84-106</w:t>
            </w:r>
          </w:p>
          <w:p w14:paraId="3C615AB1" w14:textId="77777777" w:rsidR="00743F70" w:rsidRPr="007273A5" w:rsidRDefault="00743F70" w:rsidP="00743F70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DE11595" w14:textId="77777777" w:rsidR="00743F70" w:rsidRPr="007273A5" w:rsidRDefault="00743F70" w:rsidP="00743F70">
            <w:pPr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cstheme="minorHAnsi"/>
                <w:sz w:val="22"/>
                <w:szCs w:val="22"/>
              </w:rPr>
              <w:t>Namen erzählen</w:t>
            </w:r>
          </w:p>
          <w:p w14:paraId="3F05FACD" w14:textId="77777777" w:rsidR="00743F70" w:rsidRPr="007273A5" w:rsidRDefault="00743F70" w:rsidP="00743F70">
            <w:pPr>
              <w:rPr>
                <w:rFonts w:cstheme="minorHAnsi"/>
                <w:b/>
                <w:sz w:val="22"/>
                <w:szCs w:val="22"/>
              </w:rPr>
            </w:pPr>
            <w:r w:rsidRPr="007273A5">
              <w:rPr>
                <w:rFonts w:cstheme="minorHAnsi"/>
                <w:b/>
                <w:sz w:val="22"/>
                <w:szCs w:val="22"/>
              </w:rPr>
              <w:t>S.176</w:t>
            </w:r>
          </w:p>
          <w:p w14:paraId="6373661C" w14:textId="77777777" w:rsidR="00743F70" w:rsidRPr="007273A5" w:rsidRDefault="00743F70" w:rsidP="00743F7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0" w:type="dxa"/>
          </w:tcPr>
          <w:p w14:paraId="2F0DBC96" w14:textId="77777777" w:rsidR="007C5274" w:rsidRPr="007273A5" w:rsidRDefault="00743F70" w:rsidP="00CB2F81">
            <w:pPr>
              <w:pStyle w:val="Listenabsatz"/>
              <w:numPr>
                <w:ilvl w:val="0"/>
                <w:numId w:val="7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cstheme="minorHAnsi"/>
                <w:sz w:val="22"/>
                <w:szCs w:val="22"/>
              </w:rPr>
              <w:t>Klappentexte auswerten</w:t>
            </w:r>
          </w:p>
          <w:p w14:paraId="3562BF48" w14:textId="77777777" w:rsidR="007C5274" w:rsidRPr="007273A5" w:rsidRDefault="00743F70" w:rsidP="00CB2F81">
            <w:pPr>
              <w:pStyle w:val="Listenabsatz"/>
              <w:numPr>
                <w:ilvl w:val="0"/>
                <w:numId w:val="7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cstheme="minorHAnsi"/>
                <w:sz w:val="22"/>
                <w:szCs w:val="22"/>
              </w:rPr>
              <w:t>Interview auswerten</w:t>
            </w:r>
          </w:p>
          <w:p w14:paraId="2AE43608" w14:textId="2C4A31BC" w:rsidR="00743F70" w:rsidRPr="007273A5" w:rsidRDefault="00743F70" w:rsidP="00CB2F81">
            <w:pPr>
              <w:pStyle w:val="Listenabsatz"/>
              <w:numPr>
                <w:ilvl w:val="0"/>
                <w:numId w:val="7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cstheme="minorHAnsi"/>
                <w:sz w:val="22"/>
                <w:szCs w:val="22"/>
              </w:rPr>
              <w:t>Filmplakate untersuchen</w:t>
            </w:r>
          </w:p>
          <w:p w14:paraId="75EB7118" w14:textId="77777777" w:rsidR="003F7BB2" w:rsidRPr="007273A5" w:rsidRDefault="002F4089" w:rsidP="00CB2F81">
            <w:pPr>
              <w:pStyle w:val="Listenabsatz"/>
              <w:numPr>
                <w:ilvl w:val="0"/>
                <w:numId w:val="3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eastAsiaTheme="minorHAnsi" w:cstheme="minorHAnsi"/>
                <w:sz w:val="22"/>
                <w:szCs w:val="22"/>
                <w:lang w:eastAsia="en-US"/>
              </w:rPr>
              <w:t>Texte sinnerfassend und im angemessenen Tempo lesen und vorlesen</w:t>
            </w:r>
          </w:p>
          <w:p w14:paraId="6A7E64E1" w14:textId="77777777" w:rsidR="002F4089" w:rsidRPr="007273A5" w:rsidRDefault="002F4089" w:rsidP="00CB2F81">
            <w:pPr>
              <w:pStyle w:val="Listenabsatz"/>
              <w:numPr>
                <w:ilvl w:val="0"/>
                <w:numId w:val="3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eastAsiaTheme="minorHAnsi" w:cstheme="minorHAnsi"/>
                <w:sz w:val="22"/>
                <w:szCs w:val="22"/>
                <w:lang w:eastAsia="en-US"/>
              </w:rPr>
              <w:t xml:space="preserve">Lesevorträge unter Anleitung </w:t>
            </w:r>
            <w:proofErr w:type="spellStart"/>
            <w:r w:rsidRPr="007273A5">
              <w:rPr>
                <w:rFonts w:eastAsiaTheme="minorHAnsi" w:cstheme="minorHAnsi"/>
                <w:sz w:val="22"/>
                <w:szCs w:val="22"/>
                <w:lang w:eastAsia="en-US"/>
              </w:rPr>
              <w:t>kriterienorientiert</w:t>
            </w:r>
            <w:proofErr w:type="spellEnd"/>
            <w:r w:rsidRPr="007273A5">
              <w:rPr>
                <w:rFonts w:eastAsiaTheme="minorHAnsi" w:cstheme="minorHAnsi"/>
                <w:sz w:val="22"/>
                <w:szCs w:val="22"/>
                <w:lang w:eastAsia="en-US"/>
              </w:rPr>
              <w:t xml:space="preserve"> einschätzen</w:t>
            </w:r>
          </w:p>
          <w:p w14:paraId="66C51D51" w14:textId="77777777" w:rsidR="002F4089" w:rsidRPr="007273A5" w:rsidRDefault="002F4089" w:rsidP="00CB2F81">
            <w:pPr>
              <w:pStyle w:val="Listenabsatz"/>
              <w:numPr>
                <w:ilvl w:val="0"/>
                <w:numId w:val="3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eastAsiaTheme="minorHAnsi" w:cstheme="minorHAnsi"/>
                <w:sz w:val="22"/>
                <w:szCs w:val="22"/>
                <w:lang w:eastAsia="en-US"/>
              </w:rPr>
              <w:t>mediale Ausdrucksmittel erkennen</w:t>
            </w:r>
          </w:p>
          <w:p w14:paraId="0FF994DF" w14:textId="2629FB15" w:rsidR="002F4089" w:rsidRPr="007273A5" w:rsidRDefault="002F4089" w:rsidP="00CB2F81">
            <w:pPr>
              <w:pStyle w:val="Listenabsatz"/>
              <w:numPr>
                <w:ilvl w:val="0"/>
                <w:numId w:val="3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eastAsiaTheme="minorHAnsi" w:cstheme="minorHAnsi"/>
                <w:sz w:val="22"/>
                <w:szCs w:val="22"/>
                <w:lang w:eastAsia="en-US"/>
              </w:rPr>
              <w:t>Wirkung von Text-Bild-Beziehungen beurteilen</w:t>
            </w:r>
          </w:p>
        </w:tc>
        <w:tc>
          <w:tcPr>
            <w:tcW w:w="2261" w:type="dxa"/>
          </w:tcPr>
          <w:p w14:paraId="08B91A98" w14:textId="77777777" w:rsidR="007273A5" w:rsidRPr="007273A5" w:rsidRDefault="007273A5" w:rsidP="00CB2F8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8" w:hanging="288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 w:rsidRPr="007273A5">
              <w:rPr>
                <w:rFonts w:eastAsiaTheme="minorHAnsi" w:cstheme="minorHAnsi"/>
                <w:sz w:val="22"/>
                <w:szCs w:val="22"/>
                <w:lang w:eastAsia="en-US"/>
              </w:rPr>
              <w:t>Ausdrucksmöglichkeiten unterscheiden und anhand von Gesprächssituationen zunehmend</w:t>
            </w:r>
          </w:p>
          <w:p w14:paraId="74D0D8D2" w14:textId="66354488" w:rsidR="003F7BB2" w:rsidRPr="007273A5" w:rsidRDefault="007273A5" w:rsidP="00CB2F81">
            <w:pPr>
              <w:pStyle w:val="Listenabsatz"/>
              <w:ind w:left="288" w:hanging="288"/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eastAsiaTheme="minorHAnsi" w:cstheme="minorHAnsi"/>
                <w:sz w:val="22"/>
                <w:szCs w:val="22"/>
                <w:lang w:eastAsia="en-US"/>
              </w:rPr>
              <w:t>selbstständig erproben (Rollenspiel)</w:t>
            </w:r>
          </w:p>
        </w:tc>
        <w:tc>
          <w:tcPr>
            <w:tcW w:w="2261" w:type="dxa"/>
          </w:tcPr>
          <w:p w14:paraId="7CE29A48" w14:textId="77777777" w:rsidR="007273A5" w:rsidRPr="007273A5" w:rsidRDefault="007273A5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cstheme="minorHAnsi"/>
                <w:sz w:val="22"/>
                <w:szCs w:val="22"/>
              </w:rPr>
              <w:t>Rollenbiografien schreiben</w:t>
            </w:r>
          </w:p>
          <w:p w14:paraId="5379D3B9" w14:textId="77777777" w:rsidR="007273A5" w:rsidRPr="007273A5" w:rsidRDefault="007273A5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cstheme="minorHAnsi"/>
                <w:sz w:val="22"/>
                <w:szCs w:val="22"/>
              </w:rPr>
              <w:t>kleine Szenen entwickeln und spielen</w:t>
            </w:r>
          </w:p>
          <w:p w14:paraId="2C48F7F7" w14:textId="77777777" w:rsidR="007273A5" w:rsidRPr="007273A5" w:rsidRDefault="007273A5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cstheme="minorHAnsi"/>
                <w:sz w:val="22"/>
                <w:szCs w:val="22"/>
              </w:rPr>
              <w:t>Dialoge schreiben</w:t>
            </w:r>
          </w:p>
          <w:p w14:paraId="6EF06F73" w14:textId="2DF1B211" w:rsidR="007273A5" w:rsidRPr="007273A5" w:rsidRDefault="007273A5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cstheme="minorHAnsi"/>
                <w:sz w:val="22"/>
                <w:szCs w:val="22"/>
              </w:rPr>
              <w:t>Schreibprozess planen</w:t>
            </w:r>
          </w:p>
          <w:p w14:paraId="0B1AD7C5" w14:textId="18F074C2" w:rsidR="007273A5" w:rsidRPr="007273A5" w:rsidRDefault="007273A5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cstheme="minorHAnsi"/>
                <w:sz w:val="22"/>
                <w:szCs w:val="22"/>
              </w:rPr>
              <w:t>Schreibprodukt überarbeiten</w:t>
            </w:r>
          </w:p>
        </w:tc>
        <w:tc>
          <w:tcPr>
            <w:tcW w:w="2261" w:type="dxa"/>
          </w:tcPr>
          <w:p w14:paraId="11BBFF11" w14:textId="77777777" w:rsidR="003F7BB2" w:rsidRDefault="00743F70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cstheme="minorHAnsi"/>
                <w:sz w:val="22"/>
                <w:szCs w:val="22"/>
              </w:rPr>
              <w:t xml:space="preserve">Sprechende Namen </w:t>
            </w:r>
            <w:r w:rsidR="007273A5" w:rsidRPr="007273A5">
              <w:rPr>
                <w:rFonts w:cstheme="minorHAnsi"/>
                <w:sz w:val="22"/>
                <w:szCs w:val="22"/>
              </w:rPr>
              <w:t>erkennen</w:t>
            </w:r>
          </w:p>
          <w:p w14:paraId="1FD44E33" w14:textId="2E5A9626" w:rsidR="007273A5" w:rsidRPr="007273A5" w:rsidRDefault="007273A5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eastAsiaTheme="minorHAnsi" w:cstheme="minorHAnsi"/>
                <w:sz w:val="22"/>
                <w:szCs w:val="22"/>
                <w:lang w:eastAsia="en-US"/>
              </w:rPr>
              <w:t>Sprachverwendung in medialen Kontaktformen untersuchen</w:t>
            </w:r>
          </w:p>
        </w:tc>
        <w:tc>
          <w:tcPr>
            <w:tcW w:w="1553" w:type="dxa"/>
          </w:tcPr>
          <w:p w14:paraId="2EC8C5C2" w14:textId="3EF32969" w:rsidR="003F7BB2" w:rsidRPr="007273A5" w:rsidRDefault="00743F70" w:rsidP="00A86579">
            <w:pPr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cstheme="minorHAnsi"/>
                <w:sz w:val="22"/>
                <w:szCs w:val="22"/>
              </w:rPr>
              <w:t>Klassen</w:t>
            </w:r>
            <w:r w:rsidR="00722804">
              <w:rPr>
                <w:rFonts w:cstheme="minorHAnsi"/>
                <w:sz w:val="22"/>
                <w:szCs w:val="22"/>
              </w:rPr>
              <w:t>-</w:t>
            </w:r>
            <w:r w:rsidRPr="007273A5">
              <w:rPr>
                <w:rFonts w:cstheme="minorHAnsi"/>
                <w:sz w:val="22"/>
                <w:szCs w:val="22"/>
              </w:rPr>
              <w:t>lektüre</w:t>
            </w:r>
          </w:p>
          <w:p w14:paraId="67576509" w14:textId="77777777" w:rsidR="00743F70" w:rsidRPr="007273A5" w:rsidRDefault="00743F70" w:rsidP="00A86579">
            <w:pPr>
              <w:rPr>
                <w:rFonts w:cstheme="minorHAnsi"/>
                <w:sz w:val="22"/>
                <w:szCs w:val="22"/>
              </w:rPr>
            </w:pPr>
          </w:p>
          <w:p w14:paraId="1ECC0800" w14:textId="77777777" w:rsidR="00743F70" w:rsidRPr="007273A5" w:rsidRDefault="00743F70" w:rsidP="00A86579">
            <w:pPr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cstheme="minorHAnsi"/>
                <w:sz w:val="22"/>
                <w:szCs w:val="22"/>
              </w:rPr>
              <w:t>Filmnacht</w:t>
            </w:r>
          </w:p>
          <w:p w14:paraId="145BB9E6" w14:textId="77777777" w:rsidR="00743F70" w:rsidRPr="007273A5" w:rsidRDefault="00743F70" w:rsidP="00A86579">
            <w:pPr>
              <w:rPr>
                <w:rFonts w:cstheme="minorHAnsi"/>
                <w:sz w:val="22"/>
                <w:szCs w:val="22"/>
              </w:rPr>
            </w:pPr>
            <w:r w:rsidRPr="007273A5">
              <w:rPr>
                <w:rFonts w:cstheme="minorHAnsi"/>
                <w:sz w:val="22"/>
                <w:szCs w:val="22"/>
              </w:rPr>
              <w:t>Lesenacht</w:t>
            </w:r>
          </w:p>
        </w:tc>
      </w:tr>
      <w:tr w:rsidR="00E6751E" w:rsidRPr="004347C1" w14:paraId="0CB99733" w14:textId="77777777" w:rsidTr="00CB2F81">
        <w:tc>
          <w:tcPr>
            <w:tcW w:w="988" w:type="dxa"/>
          </w:tcPr>
          <w:p w14:paraId="102E506E" w14:textId="4C7B91A0" w:rsidR="007C5274" w:rsidRPr="00C87859" w:rsidRDefault="007C5274" w:rsidP="007C5274">
            <w:pPr>
              <w:rPr>
                <w:rFonts w:cstheme="minorHAnsi"/>
                <w:sz w:val="22"/>
                <w:szCs w:val="22"/>
              </w:rPr>
            </w:pPr>
            <w:r w:rsidRPr="00C87859">
              <w:rPr>
                <w:rFonts w:cstheme="minorHAnsi"/>
                <w:sz w:val="22"/>
                <w:szCs w:val="22"/>
              </w:rPr>
              <w:t>3 (15)</w:t>
            </w:r>
          </w:p>
        </w:tc>
        <w:tc>
          <w:tcPr>
            <w:tcW w:w="1417" w:type="dxa"/>
          </w:tcPr>
          <w:p w14:paraId="3B8E8C81" w14:textId="13C1FF2F" w:rsidR="007C5274" w:rsidRPr="00C87859" w:rsidRDefault="007C5274" w:rsidP="007C5274">
            <w:pPr>
              <w:rPr>
                <w:rFonts w:cstheme="minorHAnsi"/>
                <w:b/>
                <w:sz w:val="22"/>
                <w:szCs w:val="22"/>
              </w:rPr>
            </w:pPr>
            <w:r w:rsidRPr="00C87859">
              <w:rPr>
                <w:rFonts w:cstheme="minorHAnsi"/>
                <w:b/>
                <w:sz w:val="22"/>
                <w:szCs w:val="22"/>
              </w:rPr>
              <w:t>Vorhang auf</w:t>
            </w:r>
            <w:r w:rsidR="00C87859">
              <w:rPr>
                <w:rFonts w:cstheme="minorHAnsi"/>
                <w:b/>
                <w:sz w:val="22"/>
                <w:szCs w:val="22"/>
              </w:rPr>
              <w:t xml:space="preserve"> und Bühne frei</w:t>
            </w:r>
          </w:p>
          <w:p w14:paraId="66B1017C" w14:textId="77777777" w:rsidR="007C5274" w:rsidRPr="00C87859" w:rsidRDefault="007C5274" w:rsidP="007C5274">
            <w:pPr>
              <w:rPr>
                <w:rFonts w:cstheme="minorHAnsi"/>
                <w:i/>
                <w:sz w:val="22"/>
                <w:szCs w:val="22"/>
              </w:rPr>
            </w:pPr>
            <w:r w:rsidRPr="00C87859">
              <w:rPr>
                <w:rFonts w:cstheme="minorHAnsi"/>
                <w:i/>
                <w:sz w:val="22"/>
                <w:szCs w:val="22"/>
              </w:rPr>
              <w:t>(szenisches Spiel)</w:t>
            </w:r>
          </w:p>
          <w:p w14:paraId="2F92DCF9" w14:textId="77777777" w:rsidR="007C5274" w:rsidRPr="00C87859" w:rsidRDefault="007C5274" w:rsidP="007C5274">
            <w:pPr>
              <w:rPr>
                <w:rFonts w:cstheme="minorHAnsi"/>
                <w:i/>
                <w:sz w:val="22"/>
                <w:szCs w:val="22"/>
              </w:rPr>
            </w:pPr>
          </w:p>
          <w:p w14:paraId="5BD04042" w14:textId="77777777" w:rsidR="007C5274" w:rsidRPr="00C87859" w:rsidRDefault="007C5274" w:rsidP="007C527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54E828" w14:textId="77777777" w:rsidR="007C5274" w:rsidRPr="00C87859" w:rsidRDefault="007C5274" w:rsidP="007C5274">
            <w:pPr>
              <w:rPr>
                <w:rFonts w:cstheme="minorHAnsi"/>
                <w:sz w:val="22"/>
                <w:szCs w:val="22"/>
              </w:rPr>
            </w:pPr>
            <w:r w:rsidRPr="00C87859">
              <w:rPr>
                <w:rFonts w:cstheme="minorHAnsi"/>
                <w:sz w:val="22"/>
                <w:szCs w:val="22"/>
              </w:rPr>
              <w:t>Freche Typen</w:t>
            </w:r>
          </w:p>
          <w:p w14:paraId="685B00D3" w14:textId="77777777" w:rsidR="007C5274" w:rsidRPr="00C87859" w:rsidRDefault="007C5274" w:rsidP="007C5274">
            <w:pPr>
              <w:rPr>
                <w:rFonts w:cstheme="minorHAnsi"/>
                <w:b/>
                <w:sz w:val="22"/>
                <w:szCs w:val="22"/>
              </w:rPr>
            </w:pPr>
            <w:r w:rsidRPr="00C87859">
              <w:rPr>
                <w:rFonts w:cstheme="minorHAnsi"/>
                <w:sz w:val="22"/>
                <w:szCs w:val="22"/>
              </w:rPr>
              <w:t xml:space="preserve"> </w:t>
            </w:r>
            <w:r w:rsidRPr="00C87859">
              <w:rPr>
                <w:rFonts w:cstheme="minorHAnsi"/>
                <w:b/>
                <w:sz w:val="22"/>
                <w:szCs w:val="22"/>
              </w:rPr>
              <w:t>S. 148-156</w:t>
            </w:r>
          </w:p>
          <w:p w14:paraId="5F3E1BEF" w14:textId="77777777" w:rsidR="007C5274" w:rsidRPr="00C87859" w:rsidRDefault="007C5274" w:rsidP="007C52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0" w:type="dxa"/>
          </w:tcPr>
          <w:p w14:paraId="62072093" w14:textId="77777777" w:rsidR="00C87859" w:rsidRPr="00C87859" w:rsidRDefault="00C87859" w:rsidP="00CB2F81">
            <w:pPr>
              <w:pStyle w:val="Listenabsatz"/>
              <w:numPr>
                <w:ilvl w:val="0"/>
                <w:numId w:val="9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C87859">
              <w:rPr>
                <w:rFonts w:cstheme="minorHAnsi"/>
                <w:sz w:val="22"/>
                <w:szCs w:val="22"/>
              </w:rPr>
              <w:t>Szenen eines Rollenspiels analysieren</w:t>
            </w:r>
          </w:p>
          <w:p w14:paraId="6CC2989B" w14:textId="7C26CF44" w:rsidR="007C5274" w:rsidRPr="00C87859" w:rsidRDefault="00C87859" w:rsidP="00CB2F81">
            <w:pPr>
              <w:pStyle w:val="Listenabsatz"/>
              <w:numPr>
                <w:ilvl w:val="0"/>
                <w:numId w:val="9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C87859">
              <w:rPr>
                <w:rFonts w:cstheme="minorHAnsi"/>
                <w:sz w:val="22"/>
                <w:szCs w:val="22"/>
              </w:rPr>
              <w:t>Regieanweisungen erkennen und untersuchen</w:t>
            </w:r>
          </w:p>
        </w:tc>
        <w:tc>
          <w:tcPr>
            <w:tcW w:w="2261" w:type="dxa"/>
          </w:tcPr>
          <w:p w14:paraId="00656B06" w14:textId="7CE78FE7" w:rsidR="007C5274" w:rsidRPr="00C87859" w:rsidRDefault="00C87859" w:rsidP="00CB2F81">
            <w:pPr>
              <w:pStyle w:val="Listenabsatz"/>
              <w:numPr>
                <w:ilvl w:val="0"/>
                <w:numId w:val="9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C87859">
              <w:rPr>
                <w:rFonts w:cstheme="minorHAnsi"/>
                <w:sz w:val="22"/>
                <w:szCs w:val="22"/>
              </w:rPr>
              <w:t>Adressatengerecht und situationsangemessen sprechen und Texte vortragen</w:t>
            </w:r>
          </w:p>
        </w:tc>
        <w:tc>
          <w:tcPr>
            <w:tcW w:w="2261" w:type="dxa"/>
          </w:tcPr>
          <w:p w14:paraId="4DC76A45" w14:textId="60209DAB" w:rsidR="007C5274" w:rsidRPr="00C87859" w:rsidRDefault="00C87859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C87859">
              <w:rPr>
                <w:rFonts w:cstheme="minorHAnsi"/>
                <w:sz w:val="22"/>
                <w:szCs w:val="22"/>
              </w:rPr>
              <w:t>Dialoge schreiben und szenisch gestalten</w:t>
            </w:r>
          </w:p>
        </w:tc>
        <w:tc>
          <w:tcPr>
            <w:tcW w:w="2261" w:type="dxa"/>
          </w:tcPr>
          <w:p w14:paraId="74C2BBB7" w14:textId="77777777" w:rsidR="007C5274" w:rsidRPr="00C87859" w:rsidRDefault="007C5274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C87859">
              <w:rPr>
                <w:rFonts w:cstheme="minorHAnsi"/>
                <w:sz w:val="22"/>
                <w:szCs w:val="22"/>
              </w:rPr>
              <w:t>Gestaltung eines szenischen Spiels beurteilen und Rückmeldung geben</w:t>
            </w:r>
          </w:p>
          <w:p w14:paraId="7644AF88" w14:textId="6DA84833" w:rsidR="00C87859" w:rsidRPr="00C87859" w:rsidRDefault="00C87859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C87859">
              <w:rPr>
                <w:rFonts w:eastAsiaTheme="minorHAnsi" w:cstheme="minorHAnsi"/>
                <w:sz w:val="22"/>
                <w:szCs w:val="22"/>
                <w:lang w:eastAsia="en-US"/>
              </w:rPr>
              <w:t>Sprachverwendung in medialen Kontaktformen untersuchen</w:t>
            </w:r>
          </w:p>
        </w:tc>
        <w:tc>
          <w:tcPr>
            <w:tcW w:w="1553" w:type="dxa"/>
          </w:tcPr>
          <w:p w14:paraId="4487CC4D" w14:textId="11887B70" w:rsidR="007C5274" w:rsidRPr="00C87859" w:rsidRDefault="007C5274" w:rsidP="007C5274">
            <w:pPr>
              <w:rPr>
                <w:rFonts w:cstheme="minorHAnsi"/>
                <w:sz w:val="22"/>
                <w:szCs w:val="22"/>
              </w:rPr>
            </w:pPr>
            <w:r w:rsidRPr="00C87859">
              <w:rPr>
                <w:rFonts w:cstheme="minorHAnsi"/>
                <w:sz w:val="22"/>
                <w:szCs w:val="22"/>
              </w:rPr>
              <w:t>Theater</w:t>
            </w:r>
            <w:r w:rsidR="00722804">
              <w:rPr>
                <w:rFonts w:cstheme="minorHAnsi"/>
                <w:sz w:val="22"/>
                <w:szCs w:val="22"/>
              </w:rPr>
              <w:t>-</w:t>
            </w:r>
            <w:r w:rsidRPr="00C87859">
              <w:rPr>
                <w:rFonts w:cstheme="minorHAnsi"/>
                <w:sz w:val="22"/>
                <w:szCs w:val="22"/>
              </w:rPr>
              <w:t>besuch</w:t>
            </w:r>
          </w:p>
          <w:p w14:paraId="55E10123" w14:textId="77777777" w:rsidR="007C5274" w:rsidRPr="00C87859" w:rsidRDefault="007C5274" w:rsidP="007C5274">
            <w:pPr>
              <w:rPr>
                <w:rFonts w:cstheme="minorHAnsi"/>
                <w:sz w:val="22"/>
                <w:szCs w:val="22"/>
              </w:rPr>
            </w:pPr>
          </w:p>
          <w:p w14:paraId="745C9725" w14:textId="77777777" w:rsidR="007C5274" w:rsidRPr="00C87859" w:rsidRDefault="007C5274" w:rsidP="007C5274">
            <w:pPr>
              <w:rPr>
                <w:rFonts w:cstheme="minorHAnsi"/>
                <w:sz w:val="22"/>
                <w:szCs w:val="22"/>
              </w:rPr>
            </w:pPr>
            <w:r w:rsidRPr="00C87859">
              <w:rPr>
                <w:rFonts w:cstheme="minorHAnsi"/>
                <w:sz w:val="22"/>
                <w:szCs w:val="22"/>
              </w:rPr>
              <w:t>Vgl. Film-Theater</w:t>
            </w:r>
          </w:p>
          <w:p w14:paraId="10057879" w14:textId="77777777" w:rsidR="007C5274" w:rsidRPr="00C87859" w:rsidRDefault="007C5274" w:rsidP="007C5274">
            <w:pPr>
              <w:rPr>
                <w:rFonts w:cstheme="minorHAnsi"/>
                <w:sz w:val="22"/>
                <w:szCs w:val="22"/>
              </w:rPr>
            </w:pPr>
          </w:p>
          <w:p w14:paraId="440EF429" w14:textId="3BF42671" w:rsidR="007C5274" w:rsidRPr="00C87859" w:rsidRDefault="007C5274" w:rsidP="007C527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87859">
              <w:rPr>
                <w:rFonts w:cstheme="minorHAnsi"/>
                <w:sz w:val="22"/>
                <w:szCs w:val="22"/>
              </w:rPr>
              <w:t>Theaterauf</w:t>
            </w:r>
            <w:proofErr w:type="spellEnd"/>
            <w:r w:rsidR="00722804">
              <w:rPr>
                <w:rFonts w:cstheme="minorHAnsi"/>
                <w:sz w:val="22"/>
                <w:szCs w:val="22"/>
              </w:rPr>
              <w:t>-</w:t>
            </w:r>
            <w:r w:rsidRPr="00C87859">
              <w:rPr>
                <w:rFonts w:cstheme="minorHAnsi"/>
                <w:sz w:val="22"/>
                <w:szCs w:val="22"/>
              </w:rPr>
              <w:t>führung</w:t>
            </w:r>
          </w:p>
        </w:tc>
      </w:tr>
    </w:tbl>
    <w:p w14:paraId="6155D159" w14:textId="77777777" w:rsidR="00CB2F81" w:rsidRDefault="00CB2F81">
      <w:r>
        <w:br w:type="page"/>
      </w:r>
    </w:p>
    <w:tbl>
      <w:tblPr>
        <w:tblStyle w:val="Tabellenraster"/>
        <w:tblpPr w:leftFromText="141" w:rightFromText="141" w:vertAnchor="text" w:tblpX="4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2260"/>
        <w:gridCol w:w="2261"/>
        <w:gridCol w:w="2261"/>
        <w:gridCol w:w="2261"/>
        <w:gridCol w:w="1553"/>
      </w:tblGrid>
      <w:tr w:rsidR="00E6751E" w:rsidRPr="004347C1" w14:paraId="6D9FB234" w14:textId="77777777" w:rsidTr="00CB2F81">
        <w:tc>
          <w:tcPr>
            <w:tcW w:w="988" w:type="dxa"/>
          </w:tcPr>
          <w:p w14:paraId="05F68AC9" w14:textId="6EC39C73" w:rsidR="007C5274" w:rsidRPr="004347C1" w:rsidRDefault="00DA0722" w:rsidP="007C5274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lastRenderedPageBreak/>
              <w:t>4 (20)</w:t>
            </w:r>
          </w:p>
        </w:tc>
        <w:tc>
          <w:tcPr>
            <w:tcW w:w="1417" w:type="dxa"/>
          </w:tcPr>
          <w:p w14:paraId="53AC47C6" w14:textId="097BD5F8" w:rsidR="007C5274" w:rsidRPr="004347C1" w:rsidRDefault="007C5274" w:rsidP="007C5274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b/>
                <w:sz w:val="22"/>
                <w:szCs w:val="22"/>
              </w:rPr>
              <w:t>„Ich sehe was, was du nicht siehst</w:t>
            </w:r>
            <w:r w:rsidRPr="004347C1">
              <w:rPr>
                <w:rFonts w:cstheme="minorHAnsi"/>
                <w:sz w:val="22"/>
                <w:szCs w:val="22"/>
              </w:rPr>
              <w:t>“</w:t>
            </w:r>
          </w:p>
          <w:p w14:paraId="5E36FA90" w14:textId="134A6634" w:rsidR="007C5274" w:rsidRPr="004347C1" w:rsidRDefault="007C5274" w:rsidP="007C5274">
            <w:pPr>
              <w:rPr>
                <w:rFonts w:cstheme="minorHAnsi"/>
                <w:b/>
                <w:sz w:val="22"/>
                <w:szCs w:val="22"/>
              </w:rPr>
            </w:pPr>
            <w:r w:rsidRPr="004347C1">
              <w:rPr>
                <w:rFonts w:cstheme="minorHAnsi"/>
                <w:i/>
                <w:sz w:val="22"/>
                <w:szCs w:val="22"/>
              </w:rPr>
              <w:t>(Tiere, Gegenstände und Vorgänge beschreiben)</w:t>
            </w:r>
          </w:p>
        </w:tc>
        <w:tc>
          <w:tcPr>
            <w:tcW w:w="1276" w:type="dxa"/>
          </w:tcPr>
          <w:p w14:paraId="78200385" w14:textId="003F797E" w:rsidR="00E6751E" w:rsidRPr="00E6751E" w:rsidRDefault="00E6751E" w:rsidP="007C5274">
            <w:pPr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Kapitel 4</w:t>
            </w:r>
          </w:p>
          <w:p w14:paraId="799B269D" w14:textId="03A550F9" w:rsidR="007C5274" w:rsidRPr="004347C1" w:rsidRDefault="007C5274" w:rsidP="007C5274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Okapi, Nasenbär &amp; Co</w:t>
            </w:r>
          </w:p>
          <w:p w14:paraId="50255ED4" w14:textId="77777777" w:rsidR="007C5274" w:rsidRPr="004347C1" w:rsidRDefault="007C5274" w:rsidP="007C5274">
            <w:pPr>
              <w:rPr>
                <w:rFonts w:cstheme="minorHAnsi"/>
                <w:b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 xml:space="preserve"> </w:t>
            </w:r>
            <w:r w:rsidRPr="004347C1">
              <w:rPr>
                <w:rFonts w:cstheme="minorHAnsi"/>
                <w:b/>
                <w:sz w:val="22"/>
                <w:szCs w:val="22"/>
              </w:rPr>
              <w:t>S.66-82</w:t>
            </w:r>
          </w:p>
          <w:p w14:paraId="44B3C65A" w14:textId="77777777" w:rsidR="007C5274" w:rsidRPr="004347C1" w:rsidRDefault="007C5274" w:rsidP="007C5274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FCD54A5" w14:textId="77777777" w:rsidR="007C5274" w:rsidRPr="004347C1" w:rsidRDefault="007C5274" w:rsidP="007C5274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33511A3" w14:textId="1461B857" w:rsidR="007C5274" w:rsidRPr="004347C1" w:rsidRDefault="007C5274" w:rsidP="007C5274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Sprach</w:t>
            </w:r>
            <w:r w:rsidR="00CB2F81">
              <w:rPr>
                <w:rFonts w:cstheme="minorHAnsi"/>
                <w:sz w:val="22"/>
                <w:szCs w:val="22"/>
              </w:rPr>
              <w:t>-</w:t>
            </w:r>
            <w:r w:rsidRPr="004347C1">
              <w:rPr>
                <w:rFonts w:cstheme="minorHAnsi"/>
                <w:sz w:val="22"/>
                <w:szCs w:val="22"/>
              </w:rPr>
              <w:t>akrobatik (mit Adjektiven beschrei</w:t>
            </w:r>
            <w:r w:rsidR="00CB2F81">
              <w:rPr>
                <w:rFonts w:cstheme="minorHAnsi"/>
                <w:sz w:val="22"/>
                <w:szCs w:val="22"/>
              </w:rPr>
              <w:t>-</w:t>
            </w:r>
            <w:proofErr w:type="spellStart"/>
            <w:r w:rsidRPr="004347C1">
              <w:rPr>
                <w:rFonts w:cstheme="minorHAnsi"/>
                <w:sz w:val="22"/>
                <w:szCs w:val="22"/>
              </w:rPr>
              <w:t>ben</w:t>
            </w:r>
            <w:proofErr w:type="spellEnd"/>
            <w:r w:rsidRPr="004347C1">
              <w:rPr>
                <w:rFonts w:cstheme="minorHAnsi"/>
                <w:sz w:val="22"/>
                <w:szCs w:val="22"/>
              </w:rPr>
              <w:t xml:space="preserve"> und vergleichen)</w:t>
            </w:r>
          </w:p>
          <w:p w14:paraId="7E375354" w14:textId="14677CAD" w:rsidR="007C5274" w:rsidRPr="004347C1" w:rsidRDefault="007C5274" w:rsidP="00C87859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b/>
                <w:sz w:val="22"/>
                <w:szCs w:val="22"/>
              </w:rPr>
              <w:t>S.188-190</w:t>
            </w:r>
          </w:p>
        </w:tc>
        <w:tc>
          <w:tcPr>
            <w:tcW w:w="2260" w:type="dxa"/>
          </w:tcPr>
          <w:p w14:paraId="452A372D" w14:textId="58D36904" w:rsidR="007C5274" w:rsidRPr="004347C1" w:rsidRDefault="007C5274" w:rsidP="00CB2F81">
            <w:pPr>
              <w:pStyle w:val="Listenabsatz"/>
              <w:numPr>
                <w:ilvl w:val="0"/>
                <w:numId w:val="8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Sachtexte lesen und unter verschiedenen Gesichtspunkten auswerten</w:t>
            </w:r>
          </w:p>
          <w:p w14:paraId="190BA2AB" w14:textId="77777777" w:rsidR="007C5274" w:rsidRDefault="007C5274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Konzentriertes Lesen</w:t>
            </w:r>
          </w:p>
          <w:p w14:paraId="2B84C8BC" w14:textId="6E6C31CA" w:rsidR="007273A5" w:rsidRPr="004347C1" w:rsidRDefault="007273A5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>mit Nachschlagewerken zunehmend selbstständig umgehen</w:t>
            </w:r>
          </w:p>
        </w:tc>
        <w:tc>
          <w:tcPr>
            <w:tcW w:w="2261" w:type="dxa"/>
          </w:tcPr>
          <w:p w14:paraId="3DB0C7F1" w14:textId="77777777" w:rsidR="007C5274" w:rsidRPr="004347C1" w:rsidRDefault="007C5274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Zeichnen nach Beschreibungen</w:t>
            </w:r>
          </w:p>
          <w:p w14:paraId="20159AA8" w14:textId="6126C114" w:rsidR="007C5274" w:rsidRPr="004347C1" w:rsidRDefault="007C5274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Mündlich besch</w:t>
            </w:r>
            <w:r w:rsidR="00C87859">
              <w:rPr>
                <w:rFonts w:cstheme="minorHAnsi"/>
                <w:sz w:val="22"/>
                <w:szCs w:val="22"/>
              </w:rPr>
              <w:t>r</w:t>
            </w:r>
            <w:r w:rsidRPr="004347C1">
              <w:rPr>
                <w:rFonts w:cstheme="minorHAnsi"/>
                <w:sz w:val="22"/>
                <w:szCs w:val="22"/>
              </w:rPr>
              <w:t>eiben</w:t>
            </w:r>
          </w:p>
        </w:tc>
        <w:tc>
          <w:tcPr>
            <w:tcW w:w="2261" w:type="dxa"/>
          </w:tcPr>
          <w:p w14:paraId="02ABEBF4" w14:textId="32512094" w:rsidR="007C5274" w:rsidRPr="004347C1" w:rsidRDefault="007C5274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Tierbeschreibung</w:t>
            </w:r>
            <w:r w:rsidR="004347C1" w:rsidRPr="004347C1">
              <w:rPr>
                <w:rFonts w:cstheme="minorHAnsi"/>
                <w:sz w:val="22"/>
                <w:szCs w:val="22"/>
              </w:rPr>
              <w:t>,</w:t>
            </w:r>
            <w:r w:rsidR="007228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CB2F81">
              <w:rPr>
                <w:rFonts w:cstheme="minorHAnsi"/>
                <w:sz w:val="22"/>
                <w:szCs w:val="22"/>
              </w:rPr>
              <w:t>G</w:t>
            </w:r>
            <w:r w:rsidRPr="004347C1">
              <w:rPr>
                <w:rFonts w:cstheme="minorHAnsi"/>
                <w:sz w:val="22"/>
                <w:szCs w:val="22"/>
              </w:rPr>
              <w:t>egenstandsbe</w:t>
            </w:r>
            <w:proofErr w:type="spellEnd"/>
            <w:r w:rsidR="00722804">
              <w:rPr>
                <w:rFonts w:cstheme="minorHAnsi"/>
                <w:sz w:val="22"/>
                <w:szCs w:val="22"/>
              </w:rPr>
              <w:t>-</w:t>
            </w:r>
            <w:r w:rsidRPr="004347C1">
              <w:rPr>
                <w:rFonts w:cstheme="minorHAnsi"/>
                <w:sz w:val="22"/>
                <w:szCs w:val="22"/>
              </w:rPr>
              <w:t xml:space="preserve">schreibungen und </w:t>
            </w:r>
            <w:proofErr w:type="spellStart"/>
            <w:r w:rsidRPr="004347C1">
              <w:rPr>
                <w:rFonts w:cstheme="minorHAnsi"/>
                <w:sz w:val="22"/>
                <w:szCs w:val="22"/>
              </w:rPr>
              <w:t>Vorgangsbe</w:t>
            </w:r>
            <w:proofErr w:type="spellEnd"/>
            <w:r w:rsidR="00CB2F81">
              <w:rPr>
                <w:rFonts w:cstheme="minorHAnsi"/>
                <w:sz w:val="22"/>
                <w:szCs w:val="22"/>
              </w:rPr>
              <w:t>-</w:t>
            </w:r>
            <w:r w:rsidRPr="004347C1">
              <w:rPr>
                <w:rFonts w:cstheme="minorHAnsi"/>
                <w:sz w:val="22"/>
                <w:szCs w:val="22"/>
              </w:rPr>
              <w:t>schreibungen verfassen</w:t>
            </w:r>
          </w:p>
          <w:p w14:paraId="59CED958" w14:textId="7254F905" w:rsidR="007C5274" w:rsidRPr="004347C1" w:rsidRDefault="007C5274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kritische Korrektur des eigenen Schreib</w:t>
            </w:r>
            <w:r w:rsidR="00722804">
              <w:rPr>
                <w:rFonts w:cstheme="minorHAnsi"/>
                <w:sz w:val="22"/>
                <w:szCs w:val="22"/>
              </w:rPr>
              <w:t>-</w:t>
            </w:r>
            <w:r w:rsidRPr="004347C1">
              <w:rPr>
                <w:rFonts w:cstheme="minorHAnsi"/>
                <w:sz w:val="22"/>
                <w:szCs w:val="22"/>
              </w:rPr>
              <w:t>prozesses</w:t>
            </w:r>
          </w:p>
          <w:p w14:paraId="06EF0867" w14:textId="77777777" w:rsidR="004347C1" w:rsidRPr="004347C1" w:rsidRDefault="004347C1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>Texte in gut lesbarer Handschrift und angemessenem Tempo verfassen</w:t>
            </w:r>
          </w:p>
          <w:p w14:paraId="7ECF28A4" w14:textId="3D808805" w:rsidR="004347C1" w:rsidRPr="004347C1" w:rsidRDefault="004347C1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>Verfahren des informierenden und gestaltenden Schreibens unterscheiden und zunehmend</w:t>
            </w:r>
          </w:p>
          <w:p w14:paraId="77DAE802" w14:textId="6C570753" w:rsidR="004347C1" w:rsidRPr="004347C1" w:rsidRDefault="004347C1" w:rsidP="00CB2F81">
            <w:pPr>
              <w:pStyle w:val="Listenabsatz"/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>selbstständig anwenden</w:t>
            </w:r>
          </w:p>
        </w:tc>
        <w:tc>
          <w:tcPr>
            <w:tcW w:w="2261" w:type="dxa"/>
          </w:tcPr>
          <w:p w14:paraId="240391C9" w14:textId="60D0634C" w:rsidR="007C5274" w:rsidRPr="004347C1" w:rsidRDefault="007C5274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passende Adjektive wählen</w:t>
            </w:r>
          </w:p>
        </w:tc>
        <w:tc>
          <w:tcPr>
            <w:tcW w:w="1553" w:type="dxa"/>
          </w:tcPr>
          <w:p w14:paraId="0C3141E2" w14:textId="7F8126A5" w:rsidR="007C5274" w:rsidRPr="004347C1" w:rsidRDefault="007C5274" w:rsidP="007C5274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Klassen</w:t>
            </w:r>
            <w:r w:rsidR="00722804">
              <w:rPr>
                <w:rFonts w:cstheme="minorHAnsi"/>
                <w:sz w:val="22"/>
                <w:szCs w:val="22"/>
              </w:rPr>
              <w:t>-</w:t>
            </w:r>
            <w:r w:rsidRPr="004347C1">
              <w:rPr>
                <w:rFonts w:cstheme="minorHAnsi"/>
                <w:sz w:val="22"/>
                <w:szCs w:val="22"/>
              </w:rPr>
              <w:t>arbeit</w:t>
            </w:r>
          </w:p>
          <w:p w14:paraId="54286AD5" w14:textId="198AA24F" w:rsidR="007C5274" w:rsidRPr="004347C1" w:rsidRDefault="007C5274" w:rsidP="007C5274">
            <w:pPr>
              <w:rPr>
                <w:rFonts w:cstheme="minorHAnsi"/>
                <w:sz w:val="22"/>
                <w:szCs w:val="22"/>
              </w:rPr>
            </w:pPr>
          </w:p>
          <w:p w14:paraId="76816BAA" w14:textId="18B471BE" w:rsidR="007C5274" w:rsidRPr="004347C1" w:rsidRDefault="007C5274" w:rsidP="007C5274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Lese</w:t>
            </w:r>
            <w:r w:rsidR="00722804">
              <w:rPr>
                <w:rFonts w:cstheme="minorHAnsi"/>
                <w:sz w:val="22"/>
                <w:szCs w:val="22"/>
              </w:rPr>
              <w:t>-</w:t>
            </w:r>
            <w:r w:rsidRPr="004347C1">
              <w:rPr>
                <w:rFonts w:cstheme="minorHAnsi"/>
                <w:sz w:val="22"/>
                <w:szCs w:val="22"/>
              </w:rPr>
              <w:t>strategien</w:t>
            </w:r>
          </w:p>
          <w:p w14:paraId="3DB464F2" w14:textId="77777777" w:rsidR="007C5274" w:rsidRPr="004347C1" w:rsidRDefault="007C5274" w:rsidP="007C5274">
            <w:pPr>
              <w:rPr>
                <w:rFonts w:cstheme="minorHAnsi"/>
                <w:sz w:val="22"/>
                <w:szCs w:val="22"/>
              </w:rPr>
            </w:pPr>
          </w:p>
          <w:p w14:paraId="37FC85A4" w14:textId="2F14739D" w:rsidR="007C5274" w:rsidRPr="004347C1" w:rsidRDefault="007C5274" w:rsidP="007C5274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Exkursion Zoo</w:t>
            </w:r>
          </w:p>
        </w:tc>
      </w:tr>
      <w:tr w:rsidR="00E6751E" w:rsidRPr="004347C1" w14:paraId="2531B174" w14:textId="77777777" w:rsidTr="00CB2F81">
        <w:tc>
          <w:tcPr>
            <w:tcW w:w="988" w:type="dxa"/>
          </w:tcPr>
          <w:p w14:paraId="3EC7635F" w14:textId="3DB2C438" w:rsidR="007C5274" w:rsidRPr="004347C1" w:rsidRDefault="00DA0722" w:rsidP="007C5274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3 (15)</w:t>
            </w:r>
          </w:p>
        </w:tc>
        <w:tc>
          <w:tcPr>
            <w:tcW w:w="1417" w:type="dxa"/>
          </w:tcPr>
          <w:p w14:paraId="7E717E56" w14:textId="77777777" w:rsidR="007C5274" w:rsidRPr="004347C1" w:rsidRDefault="007C5274" w:rsidP="007C5274">
            <w:pPr>
              <w:rPr>
                <w:rFonts w:cstheme="minorHAnsi"/>
                <w:b/>
                <w:sz w:val="22"/>
                <w:szCs w:val="22"/>
              </w:rPr>
            </w:pPr>
            <w:r w:rsidRPr="004347C1">
              <w:rPr>
                <w:rFonts w:cstheme="minorHAnsi"/>
                <w:b/>
                <w:sz w:val="22"/>
                <w:szCs w:val="22"/>
              </w:rPr>
              <w:t>Schneller, höher, weiter!</w:t>
            </w:r>
          </w:p>
          <w:p w14:paraId="6308A938" w14:textId="77777777" w:rsidR="007C5274" w:rsidRPr="004347C1" w:rsidRDefault="007C5274" w:rsidP="007C5274">
            <w:pPr>
              <w:rPr>
                <w:rFonts w:cstheme="minorHAnsi"/>
                <w:i/>
                <w:sz w:val="22"/>
                <w:szCs w:val="22"/>
              </w:rPr>
            </w:pPr>
            <w:r w:rsidRPr="004347C1">
              <w:rPr>
                <w:rFonts w:cstheme="minorHAnsi"/>
                <w:i/>
                <w:sz w:val="22"/>
                <w:szCs w:val="22"/>
              </w:rPr>
              <w:t>(Regeln und Strategien der Rechtschreibung anwenden</w:t>
            </w:r>
          </w:p>
          <w:p w14:paraId="023C0530" w14:textId="5E50AC79" w:rsidR="007C5274" w:rsidRPr="004347C1" w:rsidRDefault="007C5274" w:rsidP="007C5274">
            <w:pPr>
              <w:rPr>
                <w:rFonts w:cstheme="minorHAnsi"/>
                <w:b/>
                <w:sz w:val="22"/>
                <w:szCs w:val="22"/>
              </w:rPr>
            </w:pPr>
            <w:r w:rsidRPr="004347C1">
              <w:rPr>
                <w:rFonts w:cstheme="minorHAnsi"/>
                <w:i/>
                <w:sz w:val="22"/>
                <w:szCs w:val="22"/>
              </w:rPr>
              <w:t xml:space="preserve">Wortbausteine zur </w:t>
            </w:r>
            <w:r w:rsidRPr="004347C1">
              <w:rPr>
                <w:rFonts w:cstheme="minorHAnsi"/>
                <w:i/>
                <w:sz w:val="22"/>
                <w:szCs w:val="22"/>
              </w:rPr>
              <w:lastRenderedPageBreak/>
              <w:t>Bildung neuer Wörter nutzen)</w:t>
            </w:r>
          </w:p>
        </w:tc>
        <w:tc>
          <w:tcPr>
            <w:tcW w:w="1276" w:type="dxa"/>
          </w:tcPr>
          <w:p w14:paraId="417EC6F1" w14:textId="77777777" w:rsidR="007C5274" w:rsidRPr="004347C1" w:rsidRDefault="007C5274" w:rsidP="007C5274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lastRenderedPageBreak/>
              <w:t>Auf die Plätze, fertig, los!</w:t>
            </w:r>
          </w:p>
          <w:p w14:paraId="37A2F0C8" w14:textId="70942B57" w:rsidR="007C5274" w:rsidRDefault="007C5274" w:rsidP="007C5274">
            <w:pPr>
              <w:rPr>
                <w:rFonts w:cstheme="minorHAnsi"/>
                <w:b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 xml:space="preserve"> </w:t>
            </w:r>
            <w:r w:rsidRPr="004347C1">
              <w:rPr>
                <w:rFonts w:cstheme="minorHAnsi"/>
                <w:b/>
                <w:sz w:val="22"/>
                <w:szCs w:val="22"/>
              </w:rPr>
              <w:t>S. 230-252</w:t>
            </w:r>
          </w:p>
          <w:p w14:paraId="7F4FADAD" w14:textId="77777777" w:rsidR="00C87859" w:rsidRPr="004347C1" w:rsidRDefault="00C87859" w:rsidP="007C5274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0FBEB59" w14:textId="3A9BC036" w:rsidR="007C5274" w:rsidRPr="004347C1" w:rsidRDefault="007C5274" w:rsidP="007C5274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Sprach</w:t>
            </w:r>
            <w:r w:rsidR="00CB2F81">
              <w:rPr>
                <w:rFonts w:cstheme="minorHAnsi"/>
                <w:sz w:val="22"/>
                <w:szCs w:val="22"/>
              </w:rPr>
              <w:t>-</w:t>
            </w:r>
            <w:r w:rsidRPr="004347C1">
              <w:rPr>
                <w:rFonts w:cstheme="minorHAnsi"/>
                <w:sz w:val="22"/>
                <w:szCs w:val="22"/>
              </w:rPr>
              <w:t>akrobatik</w:t>
            </w:r>
          </w:p>
          <w:p w14:paraId="539FB576" w14:textId="5B805BC5" w:rsidR="007C5274" w:rsidRPr="004347C1" w:rsidRDefault="007C5274" w:rsidP="007C5274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 xml:space="preserve"> </w:t>
            </w:r>
            <w:r w:rsidRPr="004347C1">
              <w:rPr>
                <w:rFonts w:cstheme="minorHAnsi"/>
                <w:b/>
                <w:sz w:val="22"/>
                <w:szCs w:val="22"/>
              </w:rPr>
              <w:t>S.168-173</w:t>
            </w:r>
          </w:p>
        </w:tc>
        <w:tc>
          <w:tcPr>
            <w:tcW w:w="2260" w:type="dxa"/>
          </w:tcPr>
          <w:p w14:paraId="31016476" w14:textId="581D2F0A" w:rsidR="007C5274" w:rsidRPr="004347C1" w:rsidRDefault="00A86579" w:rsidP="00CB2F81">
            <w:pPr>
              <w:pStyle w:val="Listenabsatz"/>
              <w:numPr>
                <w:ilvl w:val="0"/>
                <w:numId w:val="8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Wörterbuch und Rechtschreibprüfung am Computer nutzen</w:t>
            </w:r>
          </w:p>
        </w:tc>
        <w:tc>
          <w:tcPr>
            <w:tcW w:w="2261" w:type="dxa"/>
          </w:tcPr>
          <w:p w14:paraId="1D77BF43" w14:textId="77777777" w:rsidR="007C5274" w:rsidRPr="00C87859" w:rsidRDefault="007C5274" w:rsidP="00CB2F81">
            <w:pPr>
              <w:ind w:left="288" w:hanging="288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1" w:type="dxa"/>
          </w:tcPr>
          <w:p w14:paraId="336E4390" w14:textId="77777777" w:rsidR="004347C1" w:rsidRPr="004347C1" w:rsidRDefault="00A86579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Normgerecht schreiben</w:t>
            </w:r>
          </w:p>
          <w:p w14:paraId="481671F1" w14:textId="06CE4D0B" w:rsidR="004347C1" w:rsidRPr="004347C1" w:rsidRDefault="004347C1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>Problembewusstsein für individuelle Fehlerschwerpunkte entwickeln und Möglichkeiten der</w:t>
            </w:r>
          </w:p>
          <w:p w14:paraId="27DA6FEE" w14:textId="77777777" w:rsidR="004347C1" w:rsidRPr="004347C1" w:rsidRDefault="004347C1" w:rsidP="00CB2F81">
            <w:pPr>
              <w:pStyle w:val="Listenabsatz"/>
              <w:ind w:left="288" w:hanging="288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>Selbstkorrektur zunehmend bewusst anwenden</w:t>
            </w:r>
          </w:p>
          <w:p w14:paraId="15F13041" w14:textId="544CF832" w:rsidR="004347C1" w:rsidRPr="004347C1" w:rsidRDefault="004347C1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>grundlegende laut-</w:t>
            </w: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lastRenderedPageBreak/>
              <w:t>, wort- und satzbezogene Regeln der Orthografie einhalten</w:t>
            </w:r>
          </w:p>
        </w:tc>
        <w:tc>
          <w:tcPr>
            <w:tcW w:w="2261" w:type="dxa"/>
          </w:tcPr>
          <w:p w14:paraId="5B3BE9C4" w14:textId="77777777" w:rsidR="007C5274" w:rsidRPr="004347C1" w:rsidRDefault="007C5274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lastRenderedPageBreak/>
              <w:t>Substantivierungen erkennen</w:t>
            </w:r>
          </w:p>
          <w:p w14:paraId="00EA394C" w14:textId="77777777" w:rsidR="007C5274" w:rsidRPr="004347C1" w:rsidRDefault="007C5274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normgerechte Schreibung von Lernwörtern</w:t>
            </w:r>
          </w:p>
          <w:p w14:paraId="0E60BCD5" w14:textId="77777777" w:rsidR="004347C1" w:rsidRPr="004347C1" w:rsidRDefault="007C5274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Zusammensetzungen/ Ableitungen erkennen</w:t>
            </w:r>
          </w:p>
          <w:p w14:paraId="60D4E8F4" w14:textId="326B5CB5" w:rsidR="004347C1" w:rsidRPr="004347C1" w:rsidRDefault="004347C1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t xml:space="preserve">wesentliche Elemente der Wortbildung </w:t>
            </w:r>
            <w:r w:rsidRPr="004347C1">
              <w:rPr>
                <w:rFonts w:eastAsiaTheme="minorHAnsi" w:cstheme="minorHAnsi"/>
                <w:sz w:val="22"/>
                <w:szCs w:val="22"/>
                <w:lang w:eastAsia="en-US"/>
              </w:rPr>
              <w:lastRenderedPageBreak/>
              <w:t>erkennen und selbstständig nutzen sowie Wortbildungsmodelle unterscheiden und angemessen produktiv gebrauchen</w:t>
            </w:r>
          </w:p>
        </w:tc>
        <w:tc>
          <w:tcPr>
            <w:tcW w:w="1553" w:type="dxa"/>
          </w:tcPr>
          <w:p w14:paraId="63F6D5CD" w14:textId="77777777" w:rsidR="007C5274" w:rsidRPr="004347C1" w:rsidRDefault="007C5274" w:rsidP="007C5274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lastRenderedPageBreak/>
              <w:t>Lerntheke</w:t>
            </w:r>
          </w:p>
          <w:p w14:paraId="16142550" w14:textId="77777777" w:rsidR="007C5274" w:rsidRPr="004347C1" w:rsidRDefault="007C5274" w:rsidP="007C5274">
            <w:pPr>
              <w:rPr>
                <w:rFonts w:cstheme="minorHAnsi"/>
                <w:sz w:val="22"/>
                <w:szCs w:val="22"/>
              </w:rPr>
            </w:pPr>
          </w:p>
          <w:p w14:paraId="7B22D2B2" w14:textId="77777777" w:rsidR="007C5274" w:rsidRDefault="007C5274" w:rsidP="007C5274">
            <w:pPr>
              <w:rPr>
                <w:rFonts w:cstheme="minorHAnsi"/>
                <w:sz w:val="22"/>
                <w:szCs w:val="22"/>
              </w:rPr>
            </w:pPr>
            <w:r w:rsidRPr="004347C1">
              <w:rPr>
                <w:rFonts w:cstheme="minorHAnsi"/>
                <w:sz w:val="22"/>
                <w:szCs w:val="22"/>
              </w:rPr>
              <w:t>Stationen</w:t>
            </w:r>
          </w:p>
          <w:p w14:paraId="6A335A6A" w14:textId="77777777" w:rsidR="00C87859" w:rsidRDefault="00C87859" w:rsidP="007C5274">
            <w:pPr>
              <w:rPr>
                <w:rFonts w:cstheme="minorHAnsi"/>
                <w:sz w:val="22"/>
                <w:szCs w:val="22"/>
              </w:rPr>
            </w:pPr>
          </w:p>
          <w:p w14:paraId="62F9D372" w14:textId="18E22769" w:rsidR="00C87859" w:rsidRPr="004347C1" w:rsidRDefault="00C87859" w:rsidP="007C5274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Lernapps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testen</w:t>
            </w:r>
          </w:p>
        </w:tc>
      </w:tr>
      <w:tr w:rsidR="00E6751E" w:rsidRPr="004347C1" w14:paraId="2AA8F3B8" w14:textId="77777777" w:rsidTr="00CB2F81">
        <w:tc>
          <w:tcPr>
            <w:tcW w:w="988" w:type="dxa"/>
          </w:tcPr>
          <w:p w14:paraId="3C157F70" w14:textId="62A0E7AA" w:rsidR="00A86579" w:rsidRPr="009B2A4B" w:rsidRDefault="00DA0722" w:rsidP="007C5274">
            <w:pPr>
              <w:rPr>
                <w:rFonts w:cstheme="minorHAnsi"/>
                <w:sz w:val="22"/>
                <w:szCs w:val="22"/>
              </w:rPr>
            </w:pPr>
            <w:r w:rsidRPr="009B2A4B">
              <w:rPr>
                <w:rFonts w:cstheme="minorHAnsi"/>
                <w:sz w:val="22"/>
                <w:szCs w:val="22"/>
              </w:rPr>
              <w:lastRenderedPageBreak/>
              <w:t>4 (20)</w:t>
            </w:r>
          </w:p>
        </w:tc>
        <w:tc>
          <w:tcPr>
            <w:tcW w:w="1417" w:type="dxa"/>
          </w:tcPr>
          <w:p w14:paraId="1FC6D2F1" w14:textId="5E06BEAB" w:rsidR="00A86579" w:rsidRPr="009B2A4B" w:rsidRDefault="00C87859" w:rsidP="007C5274">
            <w:pPr>
              <w:rPr>
                <w:rFonts w:cstheme="minorHAnsi"/>
                <w:b/>
                <w:sz w:val="22"/>
                <w:szCs w:val="22"/>
              </w:rPr>
            </w:pPr>
            <w:r w:rsidRPr="009B2A4B">
              <w:rPr>
                <w:rFonts w:cstheme="minorHAnsi"/>
                <w:b/>
                <w:sz w:val="22"/>
                <w:szCs w:val="22"/>
              </w:rPr>
              <w:t>Es waren einmal …</w:t>
            </w:r>
            <w:r w:rsidR="00A86579" w:rsidRPr="009B2A4B">
              <w:rPr>
                <w:rFonts w:cstheme="minorHAnsi"/>
                <w:sz w:val="22"/>
                <w:szCs w:val="22"/>
              </w:rPr>
              <w:t xml:space="preserve">  </w:t>
            </w:r>
            <w:r w:rsidR="00A86579" w:rsidRPr="009B2A4B">
              <w:rPr>
                <w:rFonts w:cstheme="minorHAnsi"/>
                <w:i/>
                <w:sz w:val="22"/>
                <w:szCs w:val="22"/>
              </w:rPr>
              <w:t>(Märchen, Erzählungen und Sagen entdecken</w:t>
            </w:r>
            <w:r w:rsidR="00A86579" w:rsidRPr="009B2A4B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13E8384C" w14:textId="77777777" w:rsidR="00A86579" w:rsidRPr="009B2A4B" w:rsidRDefault="00C87859" w:rsidP="007C5274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9B2A4B">
              <w:rPr>
                <w:rFonts w:cstheme="minorHAnsi"/>
                <w:sz w:val="22"/>
                <w:szCs w:val="22"/>
                <w:u w:val="single"/>
              </w:rPr>
              <w:t>Kapitel 6</w:t>
            </w:r>
          </w:p>
          <w:p w14:paraId="04D7A9CF" w14:textId="77777777" w:rsidR="00C87859" w:rsidRPr="009B2A4B" w:rsidRDefault="00C87859" w:rsidP="007C5274">
            <w:pPr>
              <w:rPr>
                <w:rFonts w:cstheme="minorHAnsi"/>
                <w:sz w:val="22"/>
                <w:szCs w:val="22"/>
              </w:rPr>
            </w:pPr>
            <w:r w:rsidRPr="009B2A4B">
              <w:rPr>
                <w:rFonts w:cstheme="minorHAnsi"/>
                <w:sz w:val="22"/>
                <w:szCs w:val="22"/>
              </w:rPr>
              <w:t>Von Wünschen und Träumen</w:t>
            </w:r>
          </w:p>
          <w:p w14:paraId="29972691" w14:textId="548EAFAA" w:rsidR="00C87859" w:rsidRPr="009B2A4B" w:rsidRDefault="00C87859" w:rsidP="007C5274">
            <w:pPr>
              <w:rPr>
                <w:rFonts w:cstheme="minorHAnsi"/>
                <w:b/>
                <w:sz w:val="22"/>
                <w:szCs w:val="22"/>
              </w:rPr>
            </w:pPr>
            <w:r w:rsidRPr="009B2A4B">
              <w:rPr>
                <w:rFonts w:cstheme="minorHAnsi"/>
                <w:b/>
                <w:sz w:val="22"/>
                <w:szCs w:val="22"/>
              </w:rPr>
              <w:t>S. 108-132</w:t>
            </w:r>
          </w:p>
        </w:tc>
        <w:tc>
          <w:tcPr>
            <w:tcW w:w="2260" w:type="dxa"/>
          </w:tcPr>
          <w:p w14:paraId="3AD72051" w14:textId="77777777" w:rsidR="00A86579" w:rsidRPr="009B2A4B" w:rsidRDefault="002F4089" w:rsidP="00CB2F81">
            <w:pPr>
              <w:pStyle w:val="Listenabsatz"/>
              <w:numPr>
                <w:ilvl w:val="0"/>
                <w:numId w:val="8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9B2A4B">
              <w:rPr>
                <w:rFonts w:eastAsiaTheme="minorHAnsi" w:cstheme="minorHAnsi"/>
                <w:sz w:val="22"/>
                <w:szCs w:val="22"/>
                <w:lang w:eastAsia="en-US"/>
              </w:rPr>
              <w:t xml:space="preserve">elementare Lesetechniken und Lesestrategien gelenkt dem </w:t>
            </w:r>
            <w:proofErr w:type="spellStart"/>
            <w:r w:rsidRPr="009B2A4B">
              <w:rPr>
                <w:rFonts w:eastAsiaTheme="minorHAnsi" w:cstheme="minorHAnsi"/>
                <w:sz w:val="22"/>
                <w:szCs w:val="22"/>
                <w:lang w:eastAsia="en-US"/>
              </w:rPr>
              <w:t>Leseziel</w:t>
            </w:r>
            <w:proofErr w:type="spellEnd"/>
            <w:r w:rsidRPr="009B2A4B">
              <w:rPr>
                <w:rFonts w:eastAsiaTheme="minorHAnsi" w:cstheme="minorHAnsi"/>
                <w:sz w:val="22"/>
                <w:szCs w:val="22"/>
                <w:lang w:eastAsia="en-US"/>
              </w:rPr>
              <w:t xml:space="preserve"> entsprechend anwenden</w:t>
            </w:r>
          </w:p>
          <w:p w14:paraId="75F2284B" w14:textId="77777777" w:rsidR="002F4089" w:rsidRPr="009B2A4B" w:rsidRDefault="002F4089" w:rsidP="00CB2F81">
            <w:pPr>
              <w:pStyle w:val="Listenabsatz"/>
              <w:numPr>
                <w:ilvl w:val="0"/>
                <w:numId w:val="8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9B2A4B">
              <w:rPr>
                <w:rFonts w:eastAsiaTheme="minorHAnsi" w:cstheme="minorHAnsi"/>
                <w:sz w:val="22"/>
                <w:szCs w:val="22"/>
                <w:lang w:eastAsia="en-US"/>
              </w:rPr>
              <w:t>Strukturen und Gestaltungsmittel ausgewählter Textsorten erkennen und nutzen</w:t>
            </w:r>
          </w:p>
          <w:p w14:paraId="26AF594D" w14:textId="1B254714" w:rsidR="002F4089" w:rsidRPr="009B2A4B" w:rsidRDefault="002F4089" w:rsidP="00CB2F81">
            <w:pPr>
              <w:pStyle w:val="Listenabsatz"/>
              <w:numPr>
                <w:ilvl w:val="0"/>
                <w:numId w:val="8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9B2A4B">
              <w:rPr>
                <w:rFonts w:eastAsiaTheme="minorHAnsi" w:cstheme="minorHAnsi"/>
                <w:sz w:val="22"/>
                <w:szCs w:val="22"/>
                <w:lang w:eastAsia="en-US"/>
              </w:rPr>
              <w:t>grundlegende formale, sprachliche und inhaltliche Merkmale literarischer Texte angeleitet</w:t>
            </w:r>
            <w:r w:rsidR="00C87859" w:rsidRPr="009B2A4B">
              <w:rPr>
                <w:rFonts w:eastAsia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B2A4B">
              <w:rPr>
                <w:rFonts w:eastAsiaTheme="minorHAnsi" w:cstheme="minorHAnsi"/>
                <w:sz w:val="22"/>
                <w:szCs w:val="22"/>
                <w:lang w:eastAsia="en-US"/>
              </w:rPr>
              <w:t>erfassen</w:t>
            </w:r>
          </w:p>
        </w:tc>
        <w:tc>
          <w:tcPr>
            <w:tcW w:w="2261" w:type="dxa"/>
          </w:tcPr>
          <w:p w14:paraId="3001A389" w14:textId="77777777" w:rsidR="00A86579" w:rsidRPr="009B2A4B" w:rsidRDefault="00A86579" w:rsidP="00CB2F81">
            <w:pPr>
              <w:ind w:left="288" w:hanging="288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1" w:type="dxa"/>
          </w:tcPr>
          <w:p w14:paraId="10AAF811" w14:textId="77777777" w:rsidR="00A86579" w:rsidRPr="009B2A4B" w:rsidRDefault="004347C1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9B2A4B">
              <w:rPr>
                <w:rFonts w:eastAsiaTheme="minorHAnsi" w:cstheme="minorHAnsi"/>
                <w:sz w:val="22"/>
                <w:szCs w:val="22"/>
                <w:lang w:eastAsia="en-US"/>
              </w:rPr>
              <w:t>Fragen zu Texten entwickeln, beantworten und durch kurze Textverweise belegen</w:t>
            </w:r>
          </w:p>
          <w:p w14:paraId="08B8B69F" w14:textId="77777777" w:rsidR="00C87859" w:rsidRPr="009B2A4B" w:rsidRDefault="004347C1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9B2A4B">
              <w:rPr>
                <w:rFonts w:eastAsiaTheme="minorHAnsi" w:cstheme="minorHAnsi"/>
                <w:sz w:val="22"/>
                <w:szCs w:val="22"/>
                <w:lang w:eastAsia="en-US"/>
              </w:rPr>
              <w:t>Informationen übersichtlich, sachlogisch und anschaulich darstellen</w:t>
            </w:r>
          </w:p>
          <w:p w14:paraId="49EB79F6" w14:textId="72EEBC7A" w:rsidR="00C87859" w:rsidRPr="009B2A4B" w:rsidRDefault="00C87859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9B2A4B">
              <w:rPr>
                <w:sz w:val="22"/>
                <w:szCs w:val="22"/>
              </w:rPr>
              <w:t>Märchenhafte Geschichten (weiter-)schreiben</w:t>
            </w:r>
          </w:p>
        </w:tc>
        <w:tc>
          <w:tcPr>
            <w:tcW w:w="2261" w:type="dxa"/>
          </w:tcPr>
          <w:p w14:paraId="69B2BF3C" w14:textId="6339E781" w:rsidR="00A86579" w:rsidRPr="009B2A4B" w:rsidRDefault="009B2A4B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9B2A4B">
              <w:rPr>
                <w:sz w:val="22"/>
                <w:szCs w:val="22"/>
              </w:rPr>
              <w:t>Aufbau und typische Merkmale von Märchen und Sagen erkennen</w:t>
            </w:r>
          </w:p>
        </w:tc>
        <w:tc>
          <w:tcPr>
            <w:tcW w:w="1553" w:type="dxa"/>
          </w:tcPr>
          <w:p w14:paraId="24E029E1" w14:textId="77777777" w:rsidR="00A86579" w:rsidRPr="009B2A4B" w:rsidRDefault="009B2A4B" w:rsidP="007C5274">
            <w:pPr>
              <w:rPr>
                <w:rFonts w:cstheme="minorHAnsi"/>
                <w:sz w:val="22"/>
                <w:szCs w:val="22"/>
              </w:rPr>
            </w:pPr>
            <w:r w:rsidRPr="009B2A4B">
              <w:rPr>
                <w:rFonts w:cstheme="minorHAnsi"/>
                <w:sz w:val="22"/>
                <w:szCs w:val="22"/>
              </w:rPr>
              <w:t>Sagen der Region</w:t>
            </w:r>
          </w:p>
          <w:p w14:paraId="6D3504CE" w14:textId="77777777" w:rsidR="009B2A4B" w:rsidRPr="009B2A4B" w:rsidRDefault="009B2A4B" w:rsidP="007C5274">
            <w:pPr>
              <w:rPr>
                <w:rFonts w:cstheme="minorHAnsi"/>
                <w:sz w:val="22"/>
                <w:szCs w:val="22"/>
              </w:rPr>
            </w:pPr>
          </w:p>
          <w:p w14:paraId="59D2A5D7" w14:textId="77777777" w:rsidR="009B2A4B" w:rsidRPr="009B2A4B" w:rsidRDefault="009B2A4B" w:rsidP="007C5274">
            <w:pPr>
              <w:rPr>
                <w:rFonts w:cstheme="minorHAnsi"/>
                <w:sz w:val="22"/>
                <w:szCs w:val="22"/>
              </w:rPr>
            </w:pPr>
            <w:r w:rsidRPr="009B2A4B">
              <w:rPr>
                <w:rFonts w:cstheme="minorHAnsi"/>
                <w:sz w:val="22"/>
                <w:szCs w:val="22"/>
              </w:rPr>
              <w:t>Exkursion</w:t>
            </w:r>
          </w:p>
          <w:p w14:paraId="526CF703" w14:textId="77777777" w:rsidR="009B2A4B" w:rsidRPr="009B2A4B" w:rsidRDefault="009B2A4B" w:rsidP="007C5274">
            <w:pPr>
              <w:rPr>
                <w:rFonts w:cstheme="minorHAnsi"/>
                <w:sz w:val="22"/>
                <w:szCs w:val="22"/>
              </w:rPr>
            </w:pPr>
          </w:p>
          <w:p w14:paraId="095F5E15" w14:textId="3B37387C" w:rsidR="009B2A4B" w:rsidRPr="009B2A4B" w:rsidRDefault="009B2A4B" w:rsidP="007C5274">
            <w:pPr>
              <w:rPr>
                <w:rFonts w:cstheme="minorHAnsi"/>
                <w:sz w:val="22"/>
                <w:szCs w:val="22"/>
              </w:rPr>
            </w:pPr>
            <w:r w:rsidRPr="009B2A4B">
              <w:rPr>
                <w:rFonts w:cstheme="minorHAnsi"/>
                <w:sz w:val="22"/>
                <w:szCs w:val="22"/>
              </w:rPr>
              <w:t>Märchen-Spiel</w:t>
            </w:r>
          </w:p>
        </w:tc>
      </w:tr>
      <w:tr w:rsidR="00E6751E" w:rsidRPr="004347C1" w14:paraId="3907B57E" w14:textId="77777777" w:rsidTr="00CB2F81">
        <w:tc>
          <w:tcPr>
            <w:tcW w:w="988" w:type="dxa"/>
          </w:tcPr>
          <w:p w14:paraId="34E940D8" w14:textId="2D4CE7E9" w:rsidR="00A86579" w:rsidRPr="009B2A4B" w:rsidRDefault="00DA0722" w:rsidP="007C5274">
            <w:pPr>
              <w:rPr>
                <w:rFonts w:cstheme="minorHAnsi"/>
                <w:sz w:val="22"/>
                <w:szCs w:val="22"/>
              </w:rPr>
            </w:pPr>
            <w:r w:rsidRPr="009B2A4B">
              <w:rPr>
                <w:rFonts w:cstheme="minorHAnsi"/>
                <w:sz w:val="22"/>
                <w:szCs w:val="22"/>
              </w:rPr>
              <w:t>3 (15)</w:t>
            </w:r>
          </w:p>
        </w:tc>
        <w:tc>
          <w:tcPr>
            <w:tcW w:w="1417" w:type="dxa"/>
          </w:tcPr>
          <w:p w14:paraId="0799BBFF" w14:textId="77777777" w:rsidR="00A86579" w:rsidRPr="009B2A4B" w:rsidRDefault="00A86579" w:rsidP="00A86579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9B2A4B">
              <w:rPr>
                <w:rFonts w:cstheme="minorHAnsi"/>
                <w:b/>
                <w:sz w:val="22"/>
                <w:szCs w:val="22"/>
              </w:rPr>
              <w:t>Sehenswür-digkeiten</w:t>
            </w:r>
            <w:proofErr w:type="spellEnd"/>
            <w:r w:rsidRPr="009B2A4B">
              <w:rPr>
                <w:rFonts w:cstheme="minorHAnsi"/>
                <w:b/>
                <w:sz w:val="22"/>
                <w:szCs w:val="22"/>
              </w:rPr>
              <w:t xml:space="preserve"> der Welt</w:t>
            </w:r>
          </w:p>
          <w:p w14:paraId="73695E61" w14:textId="2FCDE8D9" w:rsidR="00A86579" w:rsidRPr="009B2A4B" w:rsidRDefault="00A86579" w:rsidP="00A86579">
            <w:pPr>
              <w:rPr>
                <w:rFonts w:cstheme="minorHAnsi"/>
                <w:b/>
                <w:sz w:val="22"/>
                <w:szCs w:val="22"/>
              </w:rPr>
            </w:pPr>
            <w:r w:rsidRPr="009B2A4B">
              <w:rPr>
                <w:rFonts w:cstheme="minorHAnsi"/>
                <w:i/>
                <w:sz w:val="22"/>
                <w:szCs w:val="22"/>
              </w:rPr>
              <w:t xml:space="preserve">( Satzglieder untersuchen </w:t>
            </w:r>
            <w:r w:rsidRPr="009B2A4B">
              <w:rPr>
                <w:rFonts w:cstheme="minorHAnsi"/>
                <w:i/>
                <w:sz w:val="22"/>
                <w:szCs w:val="22"/>
              </w:rPr>
              <w:lastRenderedPageBreak/>
              <w:t>und verwenden</w:t>
            </w:r>
            <w:r w:rsidRPr="009B2A4B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25FB0088" w14:textId="77777777" w:rsidR="00A86579" w:rsidRPr="009B2A4B" w:rsidRDefault="009B2A4B" w:rsidP="007C5274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9B2A4B">
              <w:rPr>
                <w:rFonts w:cstheme="minorHAnsi"/>
                <w:sz w:val="22"/>
                <w:szCs w:val="22"/>
                <w:u w:val="single"/>
              </w:rPr>
              <w:lastRenderedPageBreak/>
              <w:t>Kapitel 12</w:t>
            </w:r>
          </w:p>
          <w:p w14:paraId="47A01F0A" w14:textId="77777777" w:rsidR="009B2A4B" w:rsidRPr="009B2A4B" w:rsidRDefault="009B2A4B" w:rsidP="009B2A4B">
            <w:pPr>
              <w:rPr>
                <w:sz w:val="22"/>
                <w:szCs w:val="22"/>
              </w:rPr>
            </w:pPr>
            <w:r w:rsidRPr="009B2A4B">
              <w:rPr>
                <w:sz w:val="22"/>
                <w:szCs w:val="22"/>
              </w:rPr>
              <w:t>Wolkenkratzer und Pyramiden</w:t>
            </w:r>
          </w:p>
          <w:p w14:paraId="2C56AD1F" w14:textId="64D38FBB" w:rsidR="009B2A4B" w:rsidRPr="009B2A4B" w:rsidRDefault="009B2A4B" w:rsidP="009B2A4B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9B2A4B">
              <w:rPr>
                <w:b/>
                <w:sz w:val="22"/>
                <w:szCs w:val="22"/>
              </w:rPr>
              <w:t>S.202-214</w:t>
            </w:r>
          </w:p>
        </w:tc>
        <w:tc>
          <w:tcPr>
            <w:tcW w:w="2260" w:type="dxa"/>
          </w:tcPr>
          <w:p w14:paraId="143C37BC" w14:textId="139B8F7F" w:rsidR="00A86579" w:rsidRPr="009B2A4B" w:rsidRDefault="009B2A4B" w:rsidP="00CB2F81">
            <w:pPr>
              <w:pStyle w:val="Listenabsatz"/>
              <w:numPr>
                <w:ilvl w:val="0"/>
                <w:numId w:val="8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9B2A4B">
              <w:rPr>
                <w:sz w:val="22"/>
                <w:szCs w:val="22"/>
              </w:rPr>
              <w:t>Sachtexte lesen und verstehen</w:t>
            </w:r>
          </w:p>
        </w:tc>
        <w:tc>
          <w:tcPr>
            <w:tcW w:w="2261" w:type="dxa"/>
          </w:tcPr>
          <w:p w14:paraId="6532E6FC" w14:textId="77777777" w:rsidR="00A86579" w:rsidRPr="009B2A4B" w:rsidRDefault="00A86579" w:rsidP="00CB2F81">
            <w:pPr>
              <w:pStyle w:val="Listenabsatz"/>
              <w:ind w:left="288" w:hanging="288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1" w:type="dxa"/>
          </w:tcPr>
          <w:p w14:paraId="6CD43A85" w14:textId="6EB505CD" w:rsidR="00A86579" w:rsidRPr="009B2A4B" w:rsidRDefault="009B2A4B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9B2A4B">
              <w:rPr>
                <w:sz w:val="22"/>
                <w:szCs w:val="22"/>
              </w:rPr>
              <w:t>Eindrücke anschaulich in Texten darstellen</w:t>
            </w:r>
          </w:p>
        </w:tc>
        <w:tc>
          <w:tcPr>
            <w:tcW w:w="2261" w:type="dxa"/>
          </w:tcPr>
          <w:p w14:paraId="7E251537" w14:textId="77777777" w:rsidR="00A86579" w:rsidRPr="009B2A4B" w:rsidRDefault="002F4089" w:rsidP="00CB2F8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8" w:hanging="288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 w:rsidRPr="009B2A4B">
              <w:rPr>
                <w:rFonts w:eastAsiaTheme="minorHAnsi" w:cstheme="minorHAnsi"/>
                <w:sz w:val="22"/>
                <w:szCs w:val="22"/>
                <w:lang w:eastAsia="en-US"/>
              </w:rPr>
              <w:t xml:space="preserve">Sätze, Satzglieder, Satzgliedteile erkennen, benennen und selbstständig </w:t>
            </w:r>
            <w:r w:rsidRPr="009B2A4B">
              <w:rPr>
                <w:rFonts w:eastAsiaTheme="minorHAnsi" w:cstheme="minorHAnsi"/>
                <w:sz w:val="22"/>
                <w:szCs w:val="22"/>
                <w:lang w:eastAsia="en-US"/>
              </w:rPr>
              <w:lastRenderedPageBreak/>
              <w:t>verwenden</w:t>
            </w:r>
          </w:p>
          <w:p w14:paraId="2FAE95A0" w14:textId="77777777" w:rsidR="002F4089" w:rsidRPr="009B2A4B" w:rsidRDefault="002F4089" w:rsidP="00CB2F8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8" w:hanging="288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 w:rsidRPr="009B2A4B">
              <w:rPr>
                <w:rFonts w:eastAsiaTheme="minorHAnsi" w:cstheme="minorHAnsi"/>
                <w:sz w:val="22"/>
                <w:szCs w:val="22"/>
                <w:lang w:eastAsia="en-US"/>
              </w:rPr>
              <w:t>mithilfe operativer Verfahren Satzglieder bestimmen</w:t>
            </w:r>
          </w:p>
          <w:p w14:paraId="24D5EC84" w14:textId="1646A82D" w:rsidR="002F4089" w:rsidRPr="009B2A4B" w:rsidRDefault="002F4089" w:rsidP="00CB2F8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8" w:hanging="288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 w:rsidRPr="009B2A4B">
              <w:rPr>
                <w:rFonts w:eastAsiaTheme="minorHAnsi" w:cstheme="minorHAnsi"/>
                <w:sz w:val="22"/>
                <w:szCs w:val="22"/>
                <w:lang w:eastAsia="en-US"/>
              </w:rPr>
              <w:t>vollständige und übersichtliche Sätze sicher bilden sowie Mittel der Satzverknüpfung kennen und gelenkt funktional verwenden</w:t>
            </w:r>
          </w:p>
        </w:tc>
        <w:tc>
          <w:tcPr>
            <w:tcW w:w="1553" w:type="dxa"/>
          </w:tcPr>
          <w:p w14:paraId="3DDF4285" w14:textId="77777777" w:rsidR="00A86579" w:rsidRPr="009B2A4B" w:rsidRDefault="00A86579" w:rsidP="007C527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6751E" w:rsidRPr="004347C1" w14:paraId="32AF0666" w14:textId="77777777" w:rsidTr="00CB2F81">
        <w:tc>
          <w:tcPr>
            <w:tcW w:w="988" w:type="dxa"/>
          </w:tcPr>
          <w:p w14:paraId="47DD0B6A" w14:textId="663E824B" w:rsidR="00A86579" w:rsidRPr="00E6751E" w:rsidRDefault="00DA0722" w:rsidP="00A86579">
            <w:pPr>
              <w:rPr>
                <w:rFonts w:cstheme="minorHAnsi"/>
                <w:sz w:val="22"/>
                <w:szCs w:val="22"/>
              </w:rPr>
            </w:pPr>
            <w:r w:rsidRPr="00E6751E">
              <w:rPr>
                <w:rFonts w:cstheme="minorHAnsi"/>
                <w:sz w:val="22"/>
                <w:szCs w:val="22"/>
              </w:rPr>
              <w:lastRenderedPageBreak/>
              <w:t>4 (20)</w:t>
            </w:r>
          </w:p>
        </w:tc>
        <w:tc>
          <w:tcPr>
            <w:tcW w:w="1417" w:type="dxa"/>
          </w:tcPr>
          <w:p w14:paraId="060BB5CE" w14:textId="359A53C6" w:rsidR="00A86579" w:rsidRPr="00E6751E" w:rsidRDefault="00A86579" w:rsidP="00A86579">
            <w:pPr>
              <w:rPr>
                <w:rFonts w:cstheme="minorHAnsi"/>
                <w:b/>
                <w:sz w:val="22"/>
                <w:szCs w:val="22"/>
              </w:rPr>
            </w:pPr>
            <w:r w:rsidRPr="00E6751E">
              <w:rPr>
                <w:rFonts w:cstheme="minorHAnsi"/>
                <w:b/>
                <w:sz w:val="22"/>
                <w:szCs w:val="22"/>
              </w:rPr>
              <w:t>In Zeitschriften blättern</w:t>
            </w:r>
            <w:r w:rsidRPr="00E6751E">
              <w:rPr>
                <w:rFonts w:cstheme="minorHAnsi"/>
                <w:sz w:val="22"/>
                <w:szCs w:val="22"/>
              </w:rPr>
              <w:t xml:space="preserve"> </w:t>
            </w:r>
            <w:r w:rsidRPr="00E6751E">
              <w:rPr>
                <w:rFonts w:cstheme="minorHAnsi"/>
                <w:i/>
                <w:sz w:val="22"/>
                <w:szCs w:val="22"/>
              </w:rPr>
              <w:t>(Zeitschriften untersuchen, Sachtexte lesen und verstehen</w:t>
            </w:r>
            <w:r w:rsidRPr="00E6751E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7B63B886" w14:textId="4D55F278" w:rsidR="00E6751E" w:rsidRPr="00E6751E" w:rsidRDefault="00E6751E" w:rsidP="00E6751E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E6751E">
              <w:rPr>
                <w:rFonts w:cstheme="minorHAnsi"/>
                <w:sz w:val="22"/>
                <w:szCs w:val="22"/>
                <w:u w:val="single"/>
              </w:rPr>
              <w:t>Kapitel 9</w:t>
            </w:r>
          </w:p>
          <w:p w14:paraId="67DBB7D1" w14:textId="165CA647" w:rsidR="00E6751E" w:rsidRPr="00E6751E" w:rsidRDefault="00E6751E" w:rsidP="00E6751E">
            <w:pPr>
              <w:rPr>
                <w:rFonts w:cstheme="minorHAnsi"/>
                <w:sz w:val="22"/>
                <w:szCs w:val="22"/>
              </w:rPr>
            </w:pPr>
            <w:r w:rsidRPr="00E6751E">
              <w:rPr>
                <w:rFonts w:cstheme="minorHAnsi"/>
                <w:sz w:val="22"/>
                <w:szCs w:val="22"/>
              </w:rPr>
              <w:t>Genial medial</w:t>
            </w:r>
          </w:p>
          <w:p w14:paraId="7327C28F" w14:textId="575FEEE5" w:rsidR="00E6751E" w:rsidRPr="00E6751E" w:rsidRDefault="00E6751E" w:rsidP="00E6751E">
            <w:pPr>
              <w:rPr>
                <w:rFonts w:cstheme="minorHAnsi"/>
                <w:b/>
                <w:sz w:val="22"/>
                <w:szCs w:val="22"/>
              </w:rPr>
            </w:pPr>
            <w:r w:rsidRPr="00E6751E">
              <w:rPr>
                <w:rFonts w:cstheme="minorHAnsi"/>
                <w:sz w:val="22"/>
                <w:szCs w:val="22"/>
              </w:rPr>
              <w:t xml:space="preserve"> </w:t>
            </w:r>
            <w:r w:rsidRPr="00E6751E">
              <w:rPr>
                <w:rFonts w:cstheme="minorHAnsi"/>
                <w:b/>
                <w:sz w:val="22"/>
                <w:szCs w:val="22"/>
              </w:rPr>
              <w:t>S.158-166</w:t>
            </w:r>
          </w:p>
          <w:p w14:paraId="0A4A6094" w14:textId="77777777" w:rsidR="00A86579" w:rsidRPr="00E6751E" w:rsidRDefault="00A86579" w:rsidP="00A8657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0" w:type="dxa"/>
          </w:tcPr>
          <w:p w14:paraId="04B820B3" w14:textId="77777777" w:rsidR="00A86579" w:rsidRPr="00E6751E" w:rsidRDefault="002F4089" w:rsidP="00CB2F8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8" w:hanging="288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 w:rsidRPr="00E6751E">
              <w:rPr>
                <w:rFonts w:eastAsiaTheme="minorHAnsi" w:cstheme="minorHAnsi"/>
                <w:sz w:val="22"/>
                <w:szCs w:val="22"/>
                <w:lang w:eastAsia="en-US"/>
              </w:rPr>
              <w:t>verschiedene Informationsangebote finden, aufgabenadäquate Informationen gelenkt auswählen, einschätzen, verarbeiten und die Herkunft der Informationen benennen</w:t>
            </w:r>
          </w:p>
          <w:p w14:paraId="6267BED8" w14:textId="5AA513A1" w:rsidR="002F4089" w:rsidRPr="00E6751E" w:rsidRDefault="002F4089" w:rsidP="00CB2F8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8" w:hanging="288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 w:rsidRPr="00E6751E">
              <w:rPr>
                <w:rFonts w:eastAsiaTheme="minorHAnsi" w:cstheme="minorHAnsi"/>
                <w:sz w:val="22"/>
                <w:szCs w:val="22"/>
                <w:lang w:eastAsia="en-US"/>
              </w:rPr>
              <w:t>eigene Gewohnheiten der Mediennutzung beschreiben</w:t>
            </w:r>
          </w:p>
        </w:tc>
        <w:tc>
          <w:tcPr>
            <w:tcW w:w="2261" w:type="dxa"/>
          </w:tcPr>
          <w:p w14:paraId="41113D55" w14:textId="0A7A7F54" w:rsidR="00A86579" w:rsidRPr="00E6751E" w:rsidRDefault="00E6751E" w:rsidP="00CB2F8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8" w:hanging="288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 w:rsidRPr="00E6751E">
              <w:rPr>
                <w:rFonts w:eastAsiaTheme="minorHAnsi" w:cstheme="minorHAnsi"/>
                <w:sz w:val="22"/>
                <w:szCs w:val="22"/>
                <w:lang w:eastAsia="en-US"/>
              </w:rPr>
              <w:t>einen eigenen Standpunkt vertreten und durch geeignete Beispiele stützen</w:t>
            </w:r>
          </w:p>
        </w:tc>
        <w:tc>
          <w:tcPr>
            <w:tcW w:w="2261" w:type="dxa"/>
          </w:tcPr>
          <w:p w14:paraId="501DB29D" w14:textId="77777777" w:rsidR="00E6751E" w:rsidRPr="00E6751E" w:rsidRDefault="00E6751E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E6751E">
              <w:rPr>
                <w:rFonts w:cstheme="minorHAnsi"/>
                <w:sz w:val="22"/>
                <w:szCs w:val="22"/>
              </w:rPr>
              <w:t>Leserbriefe schreiben</w:t>
            </w:r>
          </w:p>
          <w:p w14:paraId="4D6AD00D" w14:textId="6373AE94" w:rsidR="00E6751E" w:rsidRPr="00E6751E" w:rsidRDefault="00E6751E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E6751E">
              <w:rPr>
                <w:rFonts w:eastAsiaTheme="minorHAnsi" w:cstheme="minorHAnsi"/>
                <w:sz w:val="22"/>
                <w:szCs w:val="22"/>
                <w:lang w:eastAsia="en-US"/>
              </w:rPr>
              <w:t>persönliche und offizielle Mitteilungen unterscheiden und weitgehend situationsangemessen</w:t>
            </w:r>
            <w:r w:rsidR="00CB2F81">
              <w:rPr>
                <w:rFonts w:eastAsia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6751E">
              <w:rPr>
                <w:rFonts w:eastAsiaTheme="minorHAnsi" w:cstheme="minorHAnsi"/>
                <w:sz w:val="22"/>
                <w:szCs w:val="22"/>
                <w:lang w:eastAsia="en-US"/>
              </w:rPr>
              <w:t>und adressatengerecht formulieren</w:t>
            </w:r>
          </w:p>
        </w:tc>
        <w:tc>
          <w:tcPr>
            <w:tcW w:w="2261" w:type="dxa"/>
          </w:tcPr>
          <w:p w14:paraId="15BC6B53" w14:textId="4EB4091C" w:rsidR="00A86579" w:rsidRPr="00E6751E" w:rsidRDefault="004347C1" w:rsidP="00CB2F81">
            <w:pPr>
              <w:pStyle w:val="Listenabsatz"/>
              <w:numPr>
                <w:ilvl w:val="0"/>
                <w:numId w:val="2"/>
              </w:numPr>
              <w:ind w:left="288" w:hanging="288"/>
              <w:rPr>
                <w:rFonts w:cstheme="minorHAnsi"/>
                <w:sz w:val="22"/>
                <w:szCs w:val="22"/>
              </w:rPr>
            </w:pPr>
            <w:r w:rsidRPr="00E6751E">
              <w:rPr>
                <w:rFonts w:eastAsiaTheme="minorHAnsi" w:cstheme="minorHAnsi"/>
                <w:sz w:val="22"/>
                <w:szCs w:val="22"/>
                <w:lang w:eastAsia="en-US"/>
              </w:rPr>
              <w:t>Sprachverwendung in medialen Kontaktformen untersuchen</w:t>
            </w:r>
          </w:p>
        </w:tc>
        <w:tc>
          <w:tcPr>
            <w:tcW w:w="1553" w:type="dxa"/>
          </w:tcPr>
          <w:p w14:paraId="31158AB5" w14:textId="77777777" w:rsidR="00A86579" w:rsidRPr="00E6751E" w:rsidRDefault="004347C1" w:rsidP="00A86579">
            <w:pPr>
              <w:rPr>
                <w:rFonts w:cstheme="minorHAnsi"/>
                <w:sz w:val="22"/>
                <w:szCs w:val="22"/>
              </w:rPr>
            </w:pPr>
            <w:r w:rsidRPr="00E6751E">
              <w:rPr>
                <w:rFonts w:cstheme="minorHAnsi"/>
                <w:sz w:val="22"/>
                <w:szCs w:val="22"/>
              </w:rPr>
              <w:t>Medienerziehung</w:t>
            </w:r>
          </w:p>
          <w:p w14:paraId="4E3C69F6" w14:textId="77777777" w:rsidR="004347C1" w:rsidRPr="00E6751E" w:rsidRDefault="004347C1" w:rsidP="00A86579">
            <w:pPr>
              <w:rPr>
                <w:rFonts w:cstheme="minorHAnsi"/>
                <w:sz w:val="22"/>
                <w:szCs w:val="22"/>
              </w:rPr>
            </w:pPr>
          </w:p>
          <w:p w14:paraId="786E1881" w14:textId="129D754F" w:rsidR="004347C1" w:rsidRPr="00E6751E" w:rsidRDefault="004347C1" w:rsidP="00A86579">
            <w:pPr>
              <w:rPr>
                <w:rFonts w:cstheme="minorHAnsi"/>
                <w:sz w:val="22"/>
                <w:szCs w:val="22"/>
              </w:rPr>
            </w:pPr>
            <w:r w:rsidRPr="00E6751E">
              <w:rPr>
                <w:rFonts w:cstheme="minorHAnsi"/>
                <w:sz w:val="22"/>
                <w:szCs w:val="22"/>
              </w:rPr>
              <w:t xml:space="preserve">Umgang mit </w:t>
            </w:r>
            <w:proofErr w:type="spellStart"/>
            <w:r w:rsidRPr="00E6751E">
              <w:rPr>
                <w:rFonts w:cstheme="minorHAnsi"/>
                <w:sz w:val="22"/>
                <w:szCs w:val="22"/>
              </w:rPr>
              <w:t>Social</w:t>
            </w:r>
            <w:proofErr w:type="spellEnd"/>
            <w:r w:rsidRPr="00E6751E">
              <w:rPr>
                <w:rFonts w:cstheme="minorHAnsi"/>
                <w:sz w:val="22"/>
                <w:szCs w:val="22"/>
              </w:rPr>
              <w:t xml:space="preserve"> Media</w:t>
            </w:r>
          </w:p>
        </w:tc>
      </w:tr>
    </w:tbl>
    <w:p w14:paraId="393CA146" w14:textId="17A8481E" w:rsidR="00973164" w:rsidRDefault="00973164"/>
    <w:sectPr w:rsidR="00973164" w:rsidSect="00722804">
      <w:headerReference w:type="default" r:id="rId9"/>
      <w:footerReference w:type="default" r:id="rId10"/>
      <w:footerReference w:type="first" r:id="rId11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C1810" w14:textId="77777777" w:rsidR="004860E1" w:rsidRDefault="004860E1" w:rsidP="00722804">
      <w:r>
        <w:separator/>
      </w:r>
    </w:p>
  </w:endnote>
  <w:endnote w:type="continuationSeparator" w:id="0">
    <w:p w14:paraId="71E46190" w14:textId="77777777" w:rsidR="004860E1" w:rsidRDefault="004860E1" w:rsidP="0072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EC85F" w14:textId="2A1559FF" w:rsidR="00722804" w:rsidRPr="004F7230" w:rsidRDefault="00722804" w:rsidP="00722804">
    <w:pPr>
      <w:pStyle w:val="Fuzeile"/>
      <w:jc w:val="right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A503B38" wp14:editId="037B3E65">
              <wp:simplePos x="0" y="0"/>
              <wp:positionH relativeFrom="column">
                <wp:posOffset>-67945</wp:posOffset>
              </wp:positionH>
              <wp:positionV relativeFrom="paragraph">
                <wp:posOffset>-67311</wp:posOffset>
              </wp:positionV>
              <wp:extent cx="9061450" cy="0"/>
              <wp:effectExtent l="0" t="0" r="25400" b="1905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061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35pt,-5.3pt" to="708.1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" strokecolor="windowTex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02FCA266" wp14:editId="697939D7">
          <wp:simplePos x="0" y="0"/>
          <wp:positionH relativeFrom="column">
            <wp:posOffset>-55880</wp:posOffset>
          </wp:positionH>
          <wp:positionV relativeFrom="paragraph">
            <wp:posOffset>8890</wp:posOffset>
          </wp:positionV>
          <wp:extent cx="467995" cy="233680"/>
          <wp:effectExtent l="0" t="0" r="8255" b="0"/>
          <wp:wrapNone/>
          <wp:docPr id="2" name="Grafik 2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Klett_LAw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                    </w:t>
    </w:r>
  </w:p>
  <w:p w14:paraId="5389A986" w14:textId="42C0AACE" w:rsidR="00722804" w:rsidRPr="004F7230" w:rsidRDefault="00722804" w:rsidP="00722804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2019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  <w:t xml:space="preserve">  </w:t>
    </w:r>
    <w:r>
      <w:rPr>
        <w:rFonts w:ascii="Arial" w:hAnsi="Arial" w:cs="Arial"/>
        <w:sz w:val="14"/>
        <w:szCs w:val="14"/>
      </w:rPr>
      <w:tab/>
    </w:r>
    <w:r>
      <w:t xml:space="preserve">                               </w:t>
    </w:r>
    <w:r w:rsidRPr="004F7230">
      <w:rPr>
        <w:rFonts w:ascii="Arial" w:hAnsi="Arial" w:cs="Arial"/>
        <w:sz w:val="14"/>
        <w:szCs w:val="14"/>
      </w:rPr>
      <w:t xml:space="preserve">Seite </w:t>
    </w:r>
    <w:r w:rsidRPr="004F7230">
      <w:rPr>
        <w:rFonts w:ascii="Arial" w:hAnsi="Arial" w:cs="Arial"/>
        <w:sz w:val="14"/>
        <w:szCs w:val="14"/>
      </w:rPr>
      <w:fldChar w:fldCharType="begin"/>
    </w:r>
    <w:r w:rsidRPr="004F7230">
      <w:rPr>
        <w:rFonts w:ascii="Arial" w:hAnsi="Arial" w:cs="Arial"/>
        <w:sz w:val="14"/>
        <w:szCs w:val="14"/>
      </w:rPr>
      <w:instrText>PAGE   \* MERGEFORMAT</w:instrText>
    </w:r>
    <w:r w:rsidRPr="004F7230">
      <w:rPr>
        <w:rFonts w:ascii="Arial" w:hAnsi="Arial" w:cs="Arial"/>
        <w:sz w:val="14"/>
        <w:szCs w:val="14"/>
      </w:rPr>
      <w:fldChar w:fldCharType="separate"/>
    </w:r>
    <w:r w:rsidR="00B226F0">
      <w:rPr>
        <w:rFonts w:ascii="Arial" w:hAnsi="Arial" w:cs="Arial"/>
        <w:noProof/>
        <w:sz w:val="14"/>
        <w:szCs w:val="14"/>
      </w:rPr>
      <w:t>7</w:t>
    </w:r>
    <w:r w:rsidRPr="004F7230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E8358" w14:textId="77777777" w:rsidR="00722804" w:rsidRPr="004F7230" w:rsidRDefault="00722804" w:rsidP="00722804">
    <w:pPr>
      <w:pStyle w:val="Fuzeile"/>
      <w:jc w:val="right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02F439B" wp14:editId="5041441C">
              <wp:simplePos x="0" y="0"/>
              <wp:positionH relativeFrom="column">
                <wp:posOffset>-67945</wp:posOffset>
              </wp:positionH>
              <wp:positionV relativeFrom="paragraph">
                <wp:posOffset>-67311</wp:posOffset>
              </wp:positionV>
              <wp:extent cx="9061450" cy="0"/>
              <wp:effectExtent l="0" t="0" r="2540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061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35pt,-5.3pt" to="708.1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" strokecolor="windowTex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0" wp14:anchorId="72DEC5DA" wp14:editId="67593AAC">
          <wp:simplePos x="0" y="0"/>
          <wp:positionH relativeFrom="column">
            <wp:posOffset>-55880</wp:posOffset>
          </wp:positionH>
          <wp:positionV relativeFrom="paragraph">
            <wp:posOffset>8890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Klett_LAw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                    </w:t>
    </w:r>
  </w:p>
  <w:p w14:paraId="0901ABFA" w14:textId="77777777" w:rsidR="00722804" w:rsidRPr="004F7230" w:rsidRDefault="00722804" w:rsidP="00722804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2019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  <w:t xml:space="preserve">  </w:t>
    </w:r>
    <w:r>
      <w:rPr>
        <w:rFonts w:ascii="Arial" w:hAnsi="Arial" w:cs="Arial"/>
        <w:sz w:val="14"/>
        <w:szCs w:val="14"/>
      </w:rPr>
      <w:tab/>
    </w:r>
    <w:r>
      <w:t xml:space="preserve">                               </w:t>
    </w:r>
    <w:r w:rsidRPr="004F7230">
      <w:rPr>
        <w:rFonts w:ascii="Arial" w:hAnsi="Arial" w:cs="Arial"/>
        <w:sz w:val="14"/>
        <w:szCs w:val="14"/>
      </w:rPr>
      <w:t xml:space="preserve">Seite </w:t>
    </w:r>
    <w:r w:rsidRPr="004F7230">
      <w:rPr>
        <w:rFonts w:ascii="Arial" w:hAnsi="Arial" w:cs="Arial"/>
        <w:sz w:val="14"/>
        <w:szCs w:val="14"/>
      </w:rPr>
      <w:fldChar w:fldCharType="begin"/>
    </w:r>
    <w:r w:rsidRPr="004F7230">
      <w:rPr>
        <w:rFonts w:ascii="Arial" w:hAnsi="Arial" w:cs="Arial"/>
        <w:sz w:val="14"/>
        <w:szCs w:val="14"/>
      </w:rPr>
      <w:instrText>PAGE   \* MERGEFORMAT</w:instrText>
    </w:r>
    <w:r w:rsidRPr="004F7230">
      <w:rPr>
        <w:rFonts w:ascii="Arial" w:hAnsi="Arial" w:cs="Arial"/>
        <w:sz w:val="14"/>
        <w:szCs w:val="14"/>
      </w:rPr>
      <w:fldChar w:fldCharType="separate"/>
    </w:r>
    <w:r w:rsidR="00B226F0">
      <w:rPr>
        <w:rFonts w:ascii="Arial" w:hAnsi="Arial" w:cs="Arial"/>
        <w:noProof/>
        <w:sz w:val="14"/>
        <w:szCs w:val="14"/>
      </w:rPr>
      <w:t>7</w:t>
    </w:r>
    <w:r w:rsidRPr="004F7230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D66BB" w14:textId="77777777" w:rsidR="004860E1" w:rsidRDefault="004860E1" w:rsidP="00722804">
      <w:r>
        <w:separator/>
      </w:r>
    </w:p>
  </w:footnote>
  <w:footnote w:type="continuationSeparator" w:id="0">
    <w:p w14:paraId="4FD0E778" w14:textId="77777777" w:rsidR="004860E1" w:rsidRDefault="004860E1" w:rsidP="0072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CFEEE" w14:textId="652CC9B3" w:rsidR="00722804" w:rsidRDefault="00722804" w:rsidP="00722804">
    <w:pPr>
      <w:pStyle w:val="Kopfzeile"/>
      <w:rPr>
        <w:rFonts w:ascii="Arial" w:hAnsi="Arial" w:cs="Arial"/>
        <w:sz w:val="14"/>
        <w:szCs w:val="14"/>
      </w:rPr>
    </w:pPr>
    <w:r w:rsidRPr="007B013C">
      <w:rPr>
        <w:rFonts w:ascii="Arial" w:hAnsi="Arial" w:cs="Arial"/>
        <w:sz w:val="14"/>
        <w:szCs w:val="14"/>
      </w:rPr>
      <w:t>Vorschlag für eine Jahresplanung</w:t>
    </w:r>
    <w:r>
      <w:rPr>
        <w:rFonts w:ascii="Arial" w:hAnsi="Arial" w:cs="Arial"/>
        <w:sz w:val="14"/>
        <w:szCs w:val="14"/>
      </w:rPr>
      <w:t xml:space="preserve"> für das Fach Deutsch Klasse 5 Sachsen-Anhalt           </w:t>
    </w:r>
    <w:r>
      <w:rPr>
        <w:rFonts w:ascii="Arial" w:hAnsi="Arial" w:cs="Arial"/>
        <w:sz w:val="14"/>
        <w:szCs w:val="14"/>
      </w:rPr>
      <w:tab/>
      <w:t xml:space="preserve">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   Deutsch kompetent 5 SN, ST, TH</w:t>
    </w:r>
  </w:p>
  <w:p w14:paraId="057CC2D0" w14:textId="77777777" w:rsidR="00722804" w:rsidRDefault="00722804" w:rsidP="00722804">
    <w:pPr>
      <w:pStyle w:val="Kopfzeile"/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</w:t>
    </w:r>
    <w:r>
      <w:rPr>
        <w:rFonts w:ascii="Arial" w:hAnsi="Arial" w:cs="Arial"/>
        <w:sz w:val="14"/>
        <w:szCs w:val="14"/>
      </w:rPr>
      <w:tab/>
      <w:t xml:space="preserve">                             ISBN: </w:t>
    </w:r>
    <w:r w:rsidRPr="007B013C">
      <w:rPr>
        <w:rFonts w:ascii="Arial" w:hAnsi="Arial" w:cs="Arial"/>
        <w:sz w:val="14"/>
        <w:szCs w:val="14"/>
      </w:rPr>
      <w:t>978-3-12-316241-1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515"/>
    <w:multiLevelType w:val="hybridMultilevel"/>
    <w:tmpl w:val="2BA25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02E97"/>
    <w:multiLevelType w:val="hybridMultilevel"/>
    <w:tmpl w:val="1C7E60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EA5FE2"/>
    <w:multiLevelType w:val="hybridMultilevel"/>
    <w:tmpl w:val="E78C9280"/>
    <w:lvl w:ilvl="0" w:tplc="AF4A2A52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1B60"/>
    <w:multiLevelType w:val="hybridMultilevel"/>
    <w:tmpl w:val="C848FF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196659"/>
    <w:multiLevelType w:val="hybridMultilevel"/>
    <w:tmpl w:val="FBFC9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506E43"/>
    <w:multiLevelType w:val="hybridMultilevel"/>
    <w:tmpl w:val="83BC47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E611DA"/>
    <w:multiLevelType w:val="hybridMultilevel"/>
    <w:tmpl w:val="0E40F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0A454E"/>
    <w:multiLevelType w:val="hybridMultilevel"/>
    <w:tmpl w:val="BC98BD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9A865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784396"/>
    <w:multiLevelType w:val="hybridMultilevel"/>
    <w:tmpl w:val="468012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81"/>
    <w:rsid w:val="002F4089"/>
    <w:rsid w:val="00324831"/>
    <w:rsid w:val="003F7BB2"/>
    <w:rsid w:val="004347C1"/>
    <w:rsid w:val="004860E1"/>
    <w:rsid w:val="005A4295"/>
    <w:rsid w:val="00722804"/>
    <w:rsid w:val="007273A5"/>
    <w:rsid w:val="00743F70"/>
    <w:rsid w:val="007C5274"/>
    <w:rsid w:val="00967B81"/>
    <w:rsid w:val="00973164"/>
    <w:rsid w:val="009B2A4B"/>
    <w:rsid w:val="00A86579"/>
    <w:rsid w:val="00B226F0"/>
    <w:rsid w:val="00B84A75"/>
    <w:rsid w:val="00BC27CF"/>
    <w:rsid w:val="00C87859"/>
    <w:rsid w:val="00CB2F81"/>
    <w:rsid w:val="00CC7467"/>
    <w:rsid w:val="00D83C3C"/>
    <w:rsid w:val="00DA0722"/>
    <w:rsid w:val="00E40721"/>
    <w:rsid w:val="00E6751E"/>
    <w:rsid w:val="00E8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1E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B8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2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7B81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7B81"/>
    <w:pPr>
      <w:ind w:left="720"/>
      <w:contextualSpacing/>
    </w:pPr>
  </w:style>
  <w:style w:type="paragraph" w:customStyle="1" w:styleId="stoffdeckblatttitel">
    <w:name w:val="stoff.deckblatt.titel"/>
    <w:basedOn w:val="berschrift1"/>
    <w:qFormat/>
    <w:rsid w:val="00722804"/>
    <w:pPr>
      <w:spacing w:before="0" w:line="312" w:lineRule="auto"/>
      <w:jc w:val="both"/>
    </w:pPr>
    <w:rPr>
      <w:rFonts w:ascii="Arial" w:eastAsia="Times New Roman" w:hAnsi="Arial" w:cs="Arial"/>
      <w:b w:val="0"/>
      <w:color w:val="auto"/>
      <w:sz w:val="33"/>
      <w:szCs w:val="33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28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228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2804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228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2804"/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6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6F0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B8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2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7B81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7B81"/>
    <w:pPr>
      <w:ind w:left="720"/>
      <w:contextualSpacing/>
    </w:pPr>
  </w:style>
  <w:style w:type="paragraph" w:customStyle="1" w:styleId="stoffdeckblatttitel">
    <w:name w:val="stoff.deckblatt.titel"/>
    <w:basedOn w:val="berschrift1"/>
    <w:qFormat/>
    <w:rsid w:val="00722804"/>
    <w:pPr>
      <w:spacing w:before="0" w:line="312" w:lineRule="auto"/>
      <w:jc w:val="both"/>
    </w:pPr>
    <w:rPr>
      <w:rFonts w:ascii="Arial" w:eastAsia="Times New Roman" w:hAnsi="Arial" w:cs="Arial"/>
      <w:b w:val="0"/>
      <w:color w:val="auto"/>
      <w:sz w:val="33"/>
      <w:szCs w:val="33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28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228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2804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228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2804"/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6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6F0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1111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Behrendt</dc:creator>
  <cp:lastModifiedBy>Geisler, Frank</cp:lastModifiedBy>
  <cp:revision>5</cp:revision>
  <cp:lastPrinted>2019-10-01T12:41:00Z</cp:lastPrinted>
  <dcterms:created xsi:type="dcterms:W3CDTF">2019-10-01T12:11:00Z</dcterms:created>
  <dcterms:modified xsi:type="dcterms:W3CDTF">2019-10-01T12:42:00Z</dcterms:modified>
</cp:coreProperties>
</file>